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УПРАВЛЯЮЩЕЙ ОРГАНИЗАЦИИ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Общества с </w:t>
      </w:r>
      <w:r w:rsidR="004E69DF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граниченной </w:t>
      </w:r>
      <w:r w:rsidR="004E69DF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тветственностью «</w:t>
      </w:r>
      <w:r w:rsidR="00931AB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 КОМФОРТ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 СОБСТВЕННИКАМИ ПОМЕЩЕНИЙ О ВЫПОЛНЕНИИ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УПРАВЛЕНИЯ МНОГОКВАРТИРНЫМ ДОМОМ </w:t>
      </w:r>
      <w:r w:rsidR="0029295D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="00BF58A7">
        <w:rPr>
          <w:rFonts w:ascii="Times New Roman" w:eastAsia="Times New Roman" w:hAnsi="Times New Roman" w:cs="Times New Roman"/>
          <w:sz w:val="20"/>
          <w:szCs w:val="20"/>
          <w:lang w:eastAsia="ru-RU"/>
        </w:rPr>
        <w:t>2020</w:t>
      </w:r>
      <w:r w:rsidR="000D5E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9E3CFE" w:rsidRDefault="009E3CFE" w:rsidP="00C65D2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CFE" w:rsidRDefault="00C65D2F" w:rsidP="009E3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многоквартирного дома</w:t>
      </w:r>
      <w:r w:rsid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E3CFE" w:rsidRPr="009E3CF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Тюменская область, </w:t>
      </w:r>
      <w:r w:rsidR="00D61547" w:rsidRPr="00D6154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г. Заводоуковск, </w:t>
      </w:r>
      <w:r w:rsidR="000A78D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ул. Каретная, дом 5</w:t>
      </w:r>
      <w:r w:rsidR="00CB2AF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7</w:t>
      </w:r>
      <w:r w:rsidR="000A78D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</w:p>
    <w:p w:rsidR="00D61547" w:rsidRPr="0029295D" w:rsidRDefault="00D61547" w:rsidP="009E3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65D2F" w:rsidRPr="00D908E6" w:rsidRDefault="00C65D2F" w:rsidP="00D908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Отчет оказанных услуг и (или) выполненных работ по содержанию и текущему ремонту общего имущества в многоквартирном доме за </w:t>
      </w:r>
      <w:r w:rsidR="00BF58A7">
        <w:rPr>
          <w:rFonts w:ascii="Times New Roman" w:eastAsia="Times New Roman" w:hAnsi="Times New Roman" w:cs="Times New Roman"/>
          <w:sz w:val="20"/>
          <w:szCs w:val="20"/>
          <w:lang w:eastAsia="ru-RU"/>
        </w:rPr>
        <w:t>2020</w:t>
      </w:r>
      <w:r w:rsidR="004E69D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</w:p>
    <w:p w:rsidR="00C65D2F" w:rsidRPr="00D908E6" w:rsidRDefault="004D229A" w:rsidP="004D22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2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Управляющая организация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бщество с 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граниченной 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тветственностью «</w:t>
      </w:r>
      <w:r w:rsidR="00931AB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 КОМФОРТ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 генерального директора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Ирины Юрьевны Важениной, действующей на основании устава,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представляет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настоящий отчет, 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нижеследующем:</w:t>
      </w:r>
    </w:p>
    <w:p w:rsidR="00C65D2F" w:rsidRPr="00D908E6" w:rsidRDefault="004D229A" w:rsidP="0066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Управляющей организацией ООО «</w:t>
      </w:r>
      <w:r w:rsidR="00931AB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 КОМФОРТ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предъявлены к приемке следующие оказанные на основании</w:t>
      </w:r>
    </w:p>
    <w:p w:rsidR="000A78D3" w:rsidRDefault="00C65D2F" w:rsidP="000A78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управления многоквартирным домом  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CB2AF5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D61547">
        <w:rPr>
          <w:rFonts w:ascii="Times New Roman" w:eastAsia="Times New Roman" w:hAnsi="Times New Roman" w:cs="Times New Roman"/>
          <w:sz w:val="20"/>
          <w:szCs w:val="20"/>
          <w:lang w:eastAsia="ru-RU"/>
        </w:rPr>
        <w:t>13 марта 2013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и (или) выполненные работы по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содержанию и текущему ремонту общего имущества в многоквартирном доме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E3CFE" w:rsidRPr="009E3C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Тюменская область, </w:t>
      </w:r>
      <w:r w:rsidR="00D61547" w:rsidRPr="00D615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Заводоуковск, </w:t>
      </w:r>
      <w:r w:rsid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Каретная, дом 5</w:t>
      </w:r>
      <w:r w:rsidR="00CB2AF5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65D2F" w:rsidRPr="00D908E6" w:rsidRDefault="0066105D" w:rsidP="000A78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Выполненные работы, согласно, договора управления многоквартирным домом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6"/>
        <w:gridCol w:w="2410"/>
      </w:tblGrid>
      <w:tr w:rsidR="00CC23C0" w:rsidRPr="00D908E6" w:rsidTr="004D229A">
        <w:trPr>
          <w:trHeight w:val="65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D908E6" w:rsidRDefault="00CC23C0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I. Работы, выполняемые при проведении </w:t>
            </w:r>
            <w:proofErr w:type="gramStart"/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технического</w:t>
            </w:r>
            <w:proofErr w:type="gramEnd"/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  <w:p w:rsidR="00CC23C0" w:rsidRPr="00D908E6" w:rsidRDefault="00CC23C0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обслуживания жилых домов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D908E6" w:rsidRDefault="00504B73" w:rsidP="00BF5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21977,</w:t>
            </w:r>
            <w:r w:rsidR="00BF58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76</w:t>
            </w:r>
            <w:r w:rsidR="008B7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</w:t>
            </w:r>
          </w:p>
        </w:tc>
      </w:tr>
      <w:tr w:rsidR="00CC23C0" w:rsidRPr="00D908E6" w:rsidTr="004D229A">
        <w:trPr>
          <w:trHeight w:val="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D908E6" w:rsidRDefault="00CC23C0" w:rsidP="00DA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II. </w:t>
            </w:r>
            <w:r w:rsidR="004E13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Управление жилым дом</w:t>
            </w:r>
            <w:r w:rsidR="00DA48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0" w:rsidRPr="00D908E6" w:rsidRDefault="00504B73" w:rsidP="00DA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965,13</w:t>
            </w:r>
            <w:r w:rsidR="008B7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</w:t>
            </w:r>
          </w:p>
        </w:tc>
      </w:tr>
      <w:tr w:rsidR="00CC23C0" w:rsidRPr="00D908E6" w:rsidTr="004D229A">
        <w:trPr>
          <w:trHeight w:val="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D908E6" w:rsidRDefault="00CC23C0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III</w:t>
            </w: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. Текущие ремонты </w:t>
            </w:r>
            <w:r w:rsidR="008B7015" w:rsidRPr="008B7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 имущества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0" w:rsidRPr="00D908E6" w:rsidRDefault="00190856" w:rsidP="00C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="008B7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662C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руб.</w:t>
            </w:r>
          </w:p>
        </w:tc>
      </w:tr>
    </w:tbl>
    <w:p w:rsidR="00BF58A7" w:rsidRDefault="00662CFB" w:rsidP="00806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 w:rsidR="00BF58A7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средств на 01.01.2020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8B70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текущему ремонту </w:t>
      </w:r>
      <w:r w:rsidR="008B7015" w:rsidRPr="008B70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8B7015" w:rsidRPr="008B70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BF58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8922,87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  <w:r w:rsidR="00F80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95C55" w:rsidRDefault="004E13A4" w:rsidP="00806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 w:rsidR="00BF58A7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средств на 01.01.2020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обслуживанию </w:t>
      </w:r>
      <w:r w:rsidR="008B7015" w:rsidRPr="008B701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общего имущества жилого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 руб.</w:t>
      </w:r>
      <w:r w:rsidR="00F80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 w:rsidR="00BF58A7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средств на 01.01.2020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Управлению</w:t>
      </w:r>
      <w:r w:rsidR="0055613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жилым дом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- 0 руб.</w:t>
      </w:r>
      <w:r w:rsidR="00F80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5C55"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Задолженность собственников и нани</w:t>
      </w:r>
      <w:r w:rsidR="00BF58A7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мателей помещений на 01.01.2020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="00B95C55"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(дата начала отчетного периода)</w:t>
      </w:r>
      <w:r w:rsid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45F9B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58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108866,72 </w:t>
      </w:r>
      <w:r w:rsid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руб. </w:t>
      </w:r>
      <w:r w:rsidR="00B95C55"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Начислено за услуги (работы) п</w:t>
      </w:r>
      <w:r w:rsid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="00B95C55" w:rsidRPr="008B70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 w:rsidR="008B7015" w:rsidRPr="008B70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общего имущества жилого</w:t>
      </w:r>
      <w:proofErr w:type="gramEnd"/>
      <w:r w:rsidR="008B7015" w:rsidRPr="008B70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дома</w:t>
      </w:r>
      <w:r w:rsid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58A7">
        <w:rPr>
          <w:rFonts w:ascii="Times New Roman" w:eastAsia="Times New Roman" w:hAnsi="Times New Roman" w:cs="Times New Roman"/>
          <w:sz w:val="20"/>
          <w:szCs w:val="20"/>
          <w:lang w:eastAsia="ru-RU"/>
        </w:rPr>
        <w:t>в 2020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5C55"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 (в отчетном году)</w:t>
      </w:r>
      <w:r w:rsid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45F9B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04B73">
        <w:rPr>
          <w:rFonts w:ascii="Times New Roman" w:eastAsia="Times New Roman" w:hAnsi="Times New Roman" w:cs="Times New Roman"/>
          <w:sz w:val="20"/>
          <w:szCs w:val="20"/>
          <w:lang w:eastAsia="ru-RU"/>
        </w:rPr>
        <w:t>4385,4</w:t>
      </w:r>
      <w:r w:rsidR="00CB2A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  <w:r w:rsidR="008F060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8F060A" w:rsidRPr="008F06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56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="0055613A" w:rsidRPr="008B70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управление </w:t>
      </w:r>
      <w:r w:rsidR="008F060A" w:rsidRPr="008B70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8B7015" w:rsidRPr="008B70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жилым домом</w:t>
      </w:r>
      <w:r w:rsidR="008F06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04B73">
        <w:rPr>
          <w:rFonts w:ascii="Times New Roman" w:eastAsia="Times New Roman" w:hAnsi="Times New Roman" w:cs="Times New Roman"/>
          <w:sz w:val="20"/>
          <w:szCs w:val="20"/>
          <w:lang w:eastAsia="ru-RU"/>
        </w:rPr>
        <w:t>965,13</w:t>
      </w:r>
      <w:r w:rsidR="00CB2A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060A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  <w:r w:rsidR="00556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 </w:t>
      </w:r>
      <w:r w:rsidR="0055613A" w:rsidRPr="008B70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техническое обслуживание</w:t>
      </w:r>
      <w:r w:rsidR="00556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B7015" w:rsidRPr="008B70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8B7015" w:rsidRPr="008B70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04B73">
        <w:rPr>
          <w:rFonts w:ascii="Times New Roman" w:eastAsia="Times New Roman" w:hAnsi="Times New Roman" w:cs="Times New Roman"/>
          <w:sz w:val="20"/>
          <w:szCs w:val="20"/>
          <w:lang w:eastAsia="ru-RU"/>
        </w:rPr>
        <w:t>21977,76</w:t>
      </w:r>
      <w:r w:rsidR="00556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</w:p>
    <w:p w:rsidR="0055613A" w:rsidRDefault="00B95C55" w:rsidP="00B1340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Поступило денежных средств</w:t>
      </w:r>
      <w:r w:rsidR="0055613A" w:rsidRPr="00556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5613A"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556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="0055613A" w:rsidRPr="008B70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 w:rsidR="008B7015" w:rsidRPr="008B70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общего имущества жилого дома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58A7">
        <w:rPr>
          <w:rFonts w:ascii="Times New Roman" w:eastAsia="Times New Roman" w:hAnsi="Times New Roman" w:cs="Times New Roman"/>
          <w:sz w:val="20"/>
          <w:szCs w:val="20"/>
          <w:lang w:eastAsia="ru-RU"/>
        </w:rPr>
        <w:t>в  2020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45F9B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58A7">
        <w:rPr>
          <w:rFonts w:ascii="Times New Roman" w:eastAsia="Times New Roman" w:hAnsi="Times New Roman" w:cs="Times New Roman"/>
          <w:sz w:val="20"/>
          <w:szCs w:val="20"/>
          <w:lang w:eastAsia="ru-RU"/>
        </w:rPr>
        <w:t>1087,81</w:t>
      </w:r>
      <w:r w:rsidR="000E1E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46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  <w:r w:rsidR="008B66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5613A"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556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="0055613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Управлению жилым домом</w:t>
      </w:r>
      <w:r w:rsidR="00BF58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 2020</w:t>
      </w:r>
      <w:r w:rsidR="00556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</w:t>
      </w:r>
      <w:r w:rsidR="0055613A"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 w:rsidR="00556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BF58A7">
        <w:rPr>
          <w:rFonts w:ascii="Times New Roman" w:eastAsia="Times New Roman" w:hAnsi="Times New Roman" w:cs="Times New Roman"/>
          <w:sz w:val="20"/>
          <w:szCs w:val="20"/>
          <w:lang w:eastAsia="ru-RU"/>
        </w:rPr>
        <w:t>239,41</w:t>
      </w:r>
      <w:r w:rsidR="00556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</w:t>
      </w:r>
      <w:r w:rsidR="008B70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5613A"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556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 </w:t>
      </w:r>
      <w:r w:rsidR="0055613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обслуживанию </w:t>
      </w:r>
      <w:r w:rsidR="008B7015" w:rsidRPr="008B701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общего имущества жилого дома </w:t>
      </w:r>
      <w:r w:rsidR="00BF58A7">
        <w:rPr>
          <w:rFonts w:ascii="Times New Roman" w:eastAsia="Times New Roman" w:hAnsi="Times New Roman" w:cs="Times New Roman"/>
          <w:sz w:val="20"/>
          <w:szCs w:val="20"/>
          <w:lang w:eastAsia="ru-RU"/>
        </w:rPr>
        <w:t>в  2020</w:t>
      </w:r>
      <w:r w:rsidR="00556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</w:t>
      </w:r>
      <w:r w:rsidR="0055613A"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 w:rsidR="00556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BF58A7">
        <w:rPr>
          <w:rFonts w:ascii="Times New Roman" w:eastAsia="Times New Roman" w:hAnsi="Times New Roman" w:cs="Times New Roman"/>
          <w:sz w:val="20"/>
          <w:szCs w:val="20"/>
          <w:lang w:eastAsia="ru-RU"/>
        </w:rPr>
        <w:t>5451,63</w:t>
      </w:r>
      <w:r w:rsidR="00556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</w:t>
      </w:r>
    </w:p>
    <w:p w:rsidR="001461A7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за период с </w:t>
      </w:r>
      <w:r w:rsidR="00BF58A7">
        <w:rPr>
          <w:rFonts w:ascii="Times New Roman" w:eastAsia="Times New Roman" w:hAnsi="Times New Roman" w:cs="Times New Roman"/>
          <w:sz w:val="20"/>
          <w:szCs w:val="20"/>
          <w:lang w:eastAsia="ru-RU"/>
        </w:rPr>
        <w:t>01 января 2020 г. по 31 декабря 2020</w:t>
      </w:r>
      <w:r w:rsid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="00B95C55"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выполнено работ (оказано услуг) на общую сумму</w:t>
      </w:r>
      <w:r w:rsid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58A7">
        <w:rPr>
          <w:rFonts w:ascii="Times New Roman" w:eastAsia="Times New Roman" w:hAnsi="Times New Roman" w:cs="Times New Roman"/>
          <w:sz w:val="20"/>
          <w:szCs w:val="20"/>
          <w:lang w:eastAsia="ru-RU"/>
        </w:rPr>
        <w:t>22942,89</w:t>
      </w:r>
      <w:r w:rsidR="000A78D3"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</w:p>
    <w:p w:rsidR="00B95C55" w:rsidRPr="00D908E6" w:rsidRDefault="008B66E4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Переходящий остаток</w:t>
      </w:r>
      <w:r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8B70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текущему ремонту </w:t>
      </w:r>
      <w:r w:rsidR="008B7015" w:rsidRPr="008B70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8B7015" w:rsidRPr="008B70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58A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01.01.2021</w:t>
      </w:r>
      <w:r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(дата начала года, следующего за отчетным)  -  </w:t>
      </w:r>
      <w:bookmarkStart w:id="0" w:name="_GoBack"/>
      <w:bookmarkEnd w:id="0"/>
      <w:r w:rsidR="00BF58A7">
        <w:rPr>
          <w:rFonts w:ascii="Times New Roman" w:eastAsia="Times New Roman" w:hAnsi="Times New Roman" w:cs="Times New Roman"/>
          <w:sz w:val="20"/>
          <w:szCs w:val="20"/>
          <w:lang w:eastAsia="ru-RU"/>
        </w:rPr>
        <w:t>13308,27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</w:t>
      </w:r>
      <w:r w:rsidR="001750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D7490" w:rsidRP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Задолженность собственников и нанимателей помещ</w:t>
      </w:r>
      <w:r w:rsidR="00BF58A7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ений на 01.01.2021</w:t>
      </w:r>
      <w:r w:rsidR="006369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D7490" w:rsidRP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года, следующего за отчетным)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45F9B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58A7">
        <w:rPr>
          <w:rFonts w:ascii="Times New Roman" w:eastAsia="Times New Roman" w:hAnsi="Times New Roman" w:cs="Times New Roman"/>
          <w:sz w:val="20"/>
          <w:szCs w:val="20"/>
          <w:lang w:eastAsia="ru-RU"/>
        </w:rPr>
        <w:t>129215,42</w:t>
      </w:r>
      <w:r w:rsidR="00CB2A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  <w:r w:rsidR="00521C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из них </w:t>
      </w:r>
      <w:r w:rsidR="00521C51" w:rsidRPr="008B70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текущий ремонт</w:t>
      </w:r>
      <w:r w:rsidR="00521C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B7015" w:rsidRPr="008B70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8B7015" w:rsidRPr="008B70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58A7">
        <w:rPr>
          <w:rFonts w:ascii="Times New Roman" w:eastAsia="Times New Roman" w:hAnsi="Times New Roman" w:cs="Times New Roman"/>
          <w:sz w:val="20"/>
          <w:szCs w:val="20"/>
          <w:lang w:eastAsia="ru-RU"/>
        </w:rPr>
        <w:t>11555,82</w:t>
      </w:r>
      <w:r w:rsidR="00521C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</w:t>
      </w:r>
      <w:r w:rsidR="00521C51" w:rsidRPr="008B70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управление </w:t>
      </w:r>
      <w:r w:rsidR="008B7015" w:rsidRPr="008B70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жилым домом</w:t>
      </w:r>
      <w:r w:rsidR="008B70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58A7">
        <w:rPr>
          <w:rFonts w:ascii="Times New Roman" w:eastAsia="Times New Roman" w:hAnsi="Times New Roman" w:cs="Times New Roman"/>
          <w:sz w:val="20"/>
          <w:szCs w:val="20"/>
          <w:lang w:eastAsia="ru-RU"/>
        </w:rPr>
        <w:t>2547,25</w:t>
      </w:r>
      <w:r w:rsidR="00521C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</w:t>
      </w:r>
      <w:r w:rsidR="00521C51" w:rsidRPr="008B70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обслуживание</w:t>
      </w:r>
      <w:r w:rsidR="00521C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B7015" w:rsidRPr="008B70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8B7015" w:rsidRPr="008B70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58A7">
        <w:rPr>
          <w:rFonts w:ascii="Times New Roman" w:eastAsia="Times New Roman" w:hAnsi="Times New Roman" w:cs="Times New Roman"/>
          <w:sz w:val="20"/>
          <w:szCs w:val="20"/>
          <w:lang w:eastAsia="ru-RU"/>
        </w:rPr>
        <w:t>115112,35</w:t>
      </w:r>
      <w:r w:rsidR="00806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  <w:proofErr w:type="gramEnd"/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 (услуги) выполнены (оказаны) полностью, в установленные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сроки, с надлежащим качеством.</w:t>
      </w:r>
      <w:proofErr w:type="gramEnd"/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Претензий по выполнению условий Договора Стороны друг к другу не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имеют.</w:t>
      </w:r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 Сторон:</w:t>
      </w:r>
    </w:p>
    <w:p w:rsidR="008F060A" w:rsidRPr="008B7015" w:rsidRDefault="008F060A" w:rsidP="008F0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701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- генеральный директор ООО «</w:t>
      </w:r>
      <w:r w:rsidR="00931AB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 КОМФОРТ</w:t>
      </w:r>
      <w:r w:rsidRPr="008B70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                 </w:t>
      </w:r>
      <w:r w:rsidR="00504B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B70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И.Ю. Важенина</w:t>
      </w:r>
    </w:p>
    <w:p w:rsidR="009E3CFE" w:rsidRDefault="004D229A" w:rsidP="004D22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Собственники помещений в многоквартирном доме, расположенном по адресу: </w:t>
      </w:r>
    </w:p>
    <w:p w:rsidR="000A78D3" w:rsidRPr="000A78D3" w:rsidRDefault="009E3CFE" w:rsidP="000A78D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C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Тюменская область, </w:t>
      </w:r>
      <w:r w:rsidR="00D61547" w:rsidRPr="00D61547">
        <w:rPr>
          <w:rFonts w:ascii="Times New Roman" w:eastAsia="Times New Roman" w:hAnsi="Times New Roman" w:cs="Times New Roman"/>
          <w:sz w:val="20"/>
          <w:szCs w:val="20"/>
          <w:lang w:eastAsia="ru-RU"/>
        </w:rPr>
        <w:t>г. Зав</w:t>
      </w:r>
      <w:r w:rsidR="00D615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одоуковск, </w:t>
      </w:r>
      <w:r w:rsid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Каретная, дом 5</w:t>
      </w:r>
      <w:r w:rsidR="00CB2AF5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4D229A" w:rsidRPr="00D908E6" w:rsidRDefault="004D229A" w:rsidP="000A78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D229A" w:rsidRPr="00D908E6" w:rsidSect="008B701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4A24"/>
    <w:rsid w:val="000A78D3"/>
    <w:rsid w:val="000B360C"/>
    <w:rsid w:val="000B4687"/>
    <w:rsid w:val="000C1707"/>
    <w:rsid w:val="000D5E51"/>
    <w:rsid w:val="000E1E99"/>
    <w:rsid w:val="00120E82"/>
    <w:rsid w:val="001461A7"/>
    <w:rsid w:val="00162B79"/>
    <w:rsid w:val="0017504A"/>
    <w:rsid w:val="00190856"/>
    <w:rsid w:val="001C56F2"/>
    <w:rsid w:val="00230A1D"/>
    <w:rsid w:val="00264A24"/>
    <w:rsid w:val="0029295D"/>
    <w:rsid w:val="002943E1"/>
    <w:rsid w:val="00337DD6"/>
    <w:rsid w:val="00377BB9"/>
    <w:rsid w:val="00397728"/>
    <w:rsid w:val="004063B2"/>
    <w:rsid w:val="00417495"/>
    <w:rsid w:val="00465B46"/>
    <w:rsid w:val="00486AF5"/>
    <w:rsid w:val="004D229A"/>
    <w:rsid w:val="004E13A4"/>
    <w:rsid w:val="004E69DF"/>
    <w:rsid w:val="00504B73"/>
    <w:rsid w:val="0050701C"/>
    <w:rsid w:val="00521C51"/>
    <w:rsid w:val="0055613A"/>
    <w:rsid w:val="005D7490"/>
    <w:rsid w:val="00610EEE"/>
    <w:rsid w:val="00610FC6"/>
    <w:rsid w:val="00614917"/>
    <w:rsid w:val="006244DE"/>
    <w:rsid w:val="00636996"/>
    <w:rsid w:val="0063752E"/>
    <w:rsid w:val="0066105D"/>
    <w:rsid w:val="00662CFB"/>
    <w:rsid w:val="0075468B"/>
    <w:rsid w:val="007630C9"/>
    <w:rsid w:val="007B4B14"/>
    <w:rsid w:val="008062FC"/>
    <w:rsid w:val="00806A68"/>
    <w:rsid w:val="00807BDF"/>
    <w:rsid w:val="00817AA0"/>
    <w:rsid w:val="008346F7"/>
    <w:rsid w:val="008B66E4"/>
    <w:rsid w:val="008B7015"/>
    <w:rsid w:val="008E2830"/>
    <w:rsid w:val="008F060A"/>
    <w:rsid w:val="00931ABC"/>
    <w:rsid w:val="009B7C0A"/>
    <w:rsid w:val="009E3CFE"/>
    <w:rsid w:val="00A310F5"/>
    <w:rsid w:val="00A5497A"/>
    <w:rsid w:val="00AB5FB1"/>
    <w:rsid w:val="00B1340E"/>
    <w:rsid w:val="00B2035C"/>
    <w:rsid w:val="00B95C55"/>
    <w:rsid w:val="00BF58A7"/>
    <w:rsid w:val="00C45F9B"/>
    <w:rsid w:val="00C65D2F"/>
    <w:rsid w:val="00C76DB6"/>
    <w:rsid w:val="00C83453"/>
    <w:rsid w:val="00C94CB0"/>
    <w:rsid w:val="00CB2AF5"/>
    <w:rsid w:val="00CC23C0"/>
    <w:rsid w:val="00CE5217"/>
    <w:rsid w:val="00CF17AA"/>
    <w:rsid w:val="00CF3A4D"/>
    <w:rsid w:val="00D02517"/>
    <w:rsid w:val="00D61547"/>
    <w:rsid w:val="00D84FA7"/>
    <w:rsid w:val="00D908E6"/>
    <w:rsid w:val="00DA48FE"/>
    <w:rsid w:val="00F1262D"/>
    <w:rsid w:val="00F27ABE"/>
    <w:rsid w:val="00F57842"/>
    <w:rsid w:val="00F752FD"/>
    <w:rsid w:val="00F807A1"/>
    <w:rsid w:val="00F8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4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4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0C58E-AA9E-4E33-8665-8E2F957C0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ПК</cp:lastModifiedBy>
  <cp:revision>16</cp:revision>
  <cp:lastPrinted>2017-03-28T11:49:00Z</cp:lastPrinted>
  <dcterms:created xsi:type="dcterms:W3CDTF">2019-02-17T15:14:00Z</dcterms:created>
  <dcterms:modified xsi:type="dcterms:W3CDTF">2021-01-22T05:02:00Z</dcterms:modified>
</cp:coreProperties>
</file>