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6E" w:rsidRDefault="001E1C6E" w:rsidP="001E1C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Тест </w:t>
      </w:r>
      <w:bookmarkStart w:id="0" w:name="_GoBack"/>
      <w:r>
        <w:rPr>
          <w:b/>
          <w:sz w:val="32"/>
          <w:szCs w:val="32"/>
        </w:rPr>
        <w:t>«Правильно ли вы воспитываете своего  ребёнка»</w:t>
      </w:r>
    </w:p>
    <w:bookmarkEnd w:id="0"/>
    <w:p w:rsidR="001E1C6E" w:rsidRDefault="001E1C6E" w:rsidP="001E1C6E">
      <w:pPr>
        <w:pStyle w:val="a3"/>
        <w:rPr>
          <w:b/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Предлагаю   вашему вниманию тест, который </w:t>
      </w:r>
      <w:proofErr w:type="gramStart"/>
      <w:r>
        <w:rPr>
          <w:rStyle w:val="a4"/>
          <w:b w:val="0"/>
          <w:sz w:val="28"/>
          <w:szCs w:val="28"/>
        </w:rPr>
        <w:t>поможет определить насколько правильно вы воспитываете</w:t>
      </w:r>
      <w:proofErr w:type="gramEnd"/>
      <w:r>
        <w:rPr>
          <w:rStyle w:val="a4"/>
          <w:b w:val="0"/>
          <w:sz w:val="28"/>
          <w:szCs w:val="28"/>
        </w:rPr>
        <w:t xml:space="preserve"> своего ребенка</w:t>
      </w:r>
      <w:r>
        <w:rPr>
          <w:b/>
          <w:bCs/>
          <w:sz w:val="28"/>
          <w:szCs w:val="28"/>
        </w:rPr>
        <w:t>.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Мои дети для меня - самое главное в жизни.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Ради детей я готова отказаться от личной жизни.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Я всё время думаю только о детях - об их болезнях, делах, друзьях.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Мои дети всегда умеют добиться от меня того, что хотят.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Я трачу на детей значительно больше денег, чем на себя.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Я не понимаю, как можно устать от общества своих детей.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Мои дети имеют больше домашних обязанностей, чем другие.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Мой старший ребёнок всегда присматривает за младшим.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Я охотно поручаю своему ребёнку трудные дела.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>
        <w:rPr>
          <w:sz w:val="28"/>
          <w:szCs w:val="28"/>
        </w:rPr>
        <w:t xml:space="preserve">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Главное, чему нужно научить детей, - это слушаться.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Дети должны уважать мать больше всех людей на свете.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Нельзя проявлять свои слабости при детях.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>
        <w:rPr>
          <w:sz w:val="28"/>
          <w:szCs w:val="28"/>
        </w:rPr>
        <w:t xml:space="preserve">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Детям полезно, если они не только любят, но и </w:t>
      </w:r>
      <w:proofErr w:type="gramStart"/>
      <w:r>
        <w:rPr>
          <w:sz w:val="28"/>
          <w:szCs w:val="28"/>
        </w:rPr>
        <w:t>боятся мать</w:t>
      </w:r>
      <w:proofErr w:type="gramEnd"/>
      <w:r>
        <w:rPr>
          <w:sz w:val="28"/>
          <w:szCs w:val="28"/>
        </w:rPr>
        <w:t xml:space="preserve">.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Ради детей нельзя оставлять их проступки безнаказанными.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Случается, что лучшее наказание - это порка.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</w:p>
    <w:p w:rsidR="001E1C6E" w:rsidRDefault="001E1C6E" w:rsidP="001E1C6E">
      <w:pPr>
        <w:pStyle w:val="a3"/>
        <w:jc w:val="both"/>
        <w:rPr>
          <w:sz w:val="28"/>
          <w:szCs w:val="28"/>
        </w:rPr>
      </w:pPr>
    </w:p>
    <w:p w:rsidR="001E1C6E" w:rsidRDefault="001E1C6E" w:rsidP="001E1C6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Интерпретация: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- Возможно, Вы представляете своего ребёнка более беспомощным, чем он есть на самом деле. Попробуйте дать ему больше самостоятельности!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- Не слишком ли Вы балуете своих детей? Вы ведь сами ещё молодая женщина!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 xml:space="preserve">- Пожалуй, Вы несколько более требовательны, чем ребёнок может вынести. Не ведёт ли это к напряжению в семье?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 - Такое впечатление, что Вашим детям "всё нельзя". Постарайтесь выбрать из Ваших требований самые необходимые!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 - Не думайте, что строгие наказания - лучший метод воспитания. Есть риск, что ребёнок перестанет отвечать на просьбы, не подкреплённые угрозой. </w:t>
      </w:r>
    </w:p>
    <w:p w:rsidR="001E1C6E" w:rsidRDefault="001E1C6E" w:rsidP="001E1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обнаружили, что превысили свои полномочия в отношениях с ребёнком, радуйтесь хотя бы тому, что это произошло своевременно - внимательная мама всегда готова признать свои ошибки. </w:t>
      </w:r>
    </w:p>
    <w:p w:rsidR="0006677F" w:rsidRDefault="0006677F"/>
    <w:sectPr w:rsidR="0006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6E"/>
    <w:rsid w:val="0006677F"/>
    <w:rsid w:val="001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C6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E1C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C6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E1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2015-01-24T19:49:00Z</dcterms:created>
  <dcterms:modified xsi:type="dcterms:W3CDTF">2015-01-24T19:49:00Z</dcterms:modified>
</cp:coreProperties>
</file>