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5BFBF" w14:textId="58F168C7" w:rsidR="00A45CD8" w:rsidRPr="006100E6" w:rsidRDefault="00E754FC" w:rsidP="0064097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100E6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Совсем скоро наступят </w:t>
      </w:r>
      <w:r w:rsidR="00012DCF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долгожданные майские праздники! </w:t>
      </w:r>
      <w:r w:rsidRPr="006100E6">
        <w:rPr>
          <w:rFonts w:ascii="Times New Roman" w:hAnsi="Times New Roman" w:cs="Times New Roman"/>
          <w:sz w:val="28"/>
          <w:szCs w:val="28"/>
        </w:rPr>
        <w:t xml:space="preserve"> </w:t>
      </w:r>
      <w:r w:rsidR="00012DCF" w:rsidRPr="006100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12DCF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все больше времени </w:t>
      </w:r>
      <w:r w:rsidR="006100E6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</w:t>
      </w:r>
      <w:r w:rsidR="00012DCF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</w:t>
      </w:r>
      <w:r w:rsidR="006100E6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12DCF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100E6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012DCF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улице, на даче с родителями, выезжат</w:t>
      </w:r>
      <w:r w:rsidR="006100E6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012DCF"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отдых в лес, парк и на водоемы. Главное, что должны помнить родители – ни при каких обстоятельствах не оставлять ребенка без присмотра!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14:paraId="07045C3B" w14:textId="544C5C63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</w:t>
      </w:r>
      <w:r w:rsidR="002A243A"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них навыки безопасного поведения и умения предвидеть последствия опасных ситуаций.</w:t>
      </w:r>
    </w:p>
    <w:p w14:paraId="4D52FA81" w14:textId="77777777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14:paraId="2A6C2BE9" w14:textId="3C52585A" w:rsidR="006100E6" w:rsidRPr="00E754FC" w:rsidRDefault="00197EEE" w:rsidP="00E754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</w:t>
      </w:r>
      <w:r w:rsidR="00E75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F2E22" w14:textId="330D9E1B" w:rsidR="006100E6" w:rsidRPr="006100E6" w:rsidRDefault="006100E6" w:rsidP="00E754F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Опасная высота </w:t>
      </w:r>
    </w:p>
    <w:p w14:paraId="1968C3A5" w14:textId="77777777" w:rsidR="006100E6" w:rsidRPr="006100E6" w:rsidRDefault="006100E6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опасность представляют открытые окна и балконы. Дети не должны оставаться одни в комнате с открытым окном, балконом, выходить без взрослого на балкон, играть там, в подвижные игры, прыгать.</w:t>
      </w:r>
    </w:p>
    <w:p w14:paraId="632645B0" w14:textId="77777777" w:rsidR="006100E6" w:rsidRPr="006100E6" w:rsidRDefault="006100E6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доверяйте </w:t>
      </w:r>
      <w:proofErr w:type="spellStart"/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антимоскитным</w:t>
      </w:r>
      <w:proofErr w:type="spellEnd"/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сеткам.</w:t>
      </w:r>
    </w:p>
    <w:p w14:paraId="4E4C6C58" w14:textId="77777777" w:rsidR="006100E6" w:rsidRPr="006100E6" w:rsidRDefault="006100E6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есть возможность выбора, ставьте окна, створки которых открываются в наклонное положение (вертикальное или "зимнее" проветривание). зазор.</w:t>
      </w:r>
    </w:p>
    <w:p w14:paraId="64E54C06" w14:textId="77777777" w:rsidR="006100E6" w:rsidRPr="006100E6" w:rsidRDefault="006100E6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пользуйтесь защитными средствами для окон, которые можете открыть с легкостью.</w:t>
      </w:r>
    </w:p>
    <w:p w14:paraId="04C47ED2" w14:textId="4BA27D23" w:rsidR="006100E6" w:rsidRPr="006100E6" w:rsidRDefault="006100E6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Снимите с окон обычные ручки и замените их на ручки со встроенным замком.</w:t>
      </w:r>
    </w:p>
    <w:p w14:paraId="1FBB4AE1" w14:textId="28CB7556" w:rsidR="006100E6" w:rsidRPr="00E754FC" w:rsidRDefault="006100E6" w:rsidP="00E754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14:paraId="4A8100DD" w14:textId="77777777" w:rsidR="00E754FC" w:rsidRDefault="00E754FC" w:rsidP="00E754F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C27B064" w14:textId="2061297A" w:rsidR="006100E6" w:rsidRPr="006100E6" w:rsidRDefault="006100E6" w:rsidP="00E754F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Пожарная безопасность</w:t>
      </w:r>
      <w:r w:rsidRPr="006100E6">
        <w:rPr>
          <w:rFonts w:ascii="Times New Roman" w:hAnsi="Times New Roman" w:cs="Times New Roman"/>
          <w:sz w:val="28"/>
          <w:szCs w:val="28"/>
        </w:rPr>
        <w:br/>
      </w:r>
      <w:r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Закрепляйте с детьми правила пожарной безопасности:</w:t>
      </w:r>
      <w:r w:rsidRPr="006100E6">
        <w:rPr>
          <w:rFonts w:ascii="Times New Roman" w:hAnsi="Times New Roman" w:cs="Times New Roman"/>
          <w:sz w:val="28"/>
          <w:szCs w:val="28"/>
        </w:rPr>
        <w:br/>
      </w:r>
      <w:r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Не играть со спичками, не разводить костры!</w:t>
      </w:r>
      <w:r w:rsidRPr="006100E6">
        <w:rPr>
          <w:rFonts w:ascii="Times New Roman" w:hAnsi="Times New Roman" w:cs="Times New Roman"/>
          <w:sz w:val="28"/>
          <w:szCs w:val="28"/>
        </w:rPr>
        <w:br/>
      </w:r>
      <w:r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Не включать электроприборы, если взрослых нет дома!</w:t>
      </w:r>
      <w:r w:rsidRPr="006100E6">
        <w:rPr>
          <w:rFonts w:ascii="Times New Roman" w:hAnsi="Times New Roman" w:cs="Times New Roman"/>
          <w:sz w:val="28"/>
          <w:szCs w:val="28"/>
        </w:rPr>
        <w:br/>
      </w:r>
      <w:r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бросать в огонь пустые баночки и флаконы от бытовых химических веществ, особенно аэрозоли!</w:t>
      </w:r>
      <w:r w:rsidRPr="006100E6">
        <w:rPr>
          <w:rFonts w:ascii="Times New Roman" w:hAnsi="Times New Roman" w:cs="Times New Roman"/>
          <w:sz w:val="28"/>
          <w:szCs w:val="28"/>
        </w:rPr>
        <w:br/>
      </w:r>
      <w:r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Не играть с бензином и другими горючими веществами!</w:t>
      </w:r>
      <w:r w:rsidRPr="006100E6">
        <w:rPr>
          <w:rFonts w:ascii="Times New Roman" w:hAnsi="Times New Roman" w:cs="Times New Roman"/>
          <w:sz w:val="28"/>
          <w:szCs w:val="28"/>
        </w:rPr>
        <w:br/>
      </w:r>
      <w:r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прятаться при пожаре, ни под кровать, ни в шкаф!</w:t>
      </w:r>
      <w:r w:rsidRPr="006100E6">
        <w:rPr>
          <w:rFonts w:ascii="Times New Roman" w:hAnsi="Times New Roman" w:cs="Times New Roman"/>
          <w:sz w:val="28"/>
          <w:szCs w:val="28"/>
        </w:rPr>
        <w:br/>
      </w:r>
      <w:r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пожаре звонить 01, 112 (назвать свой адрес, телефон, фамилию и рассказать, что горит)!</w:t>
      </w:r>
      <w:r w:rsidRPr="006100E6">
        <w:rPr>
          <w:rFonts w:ascii="Times New Roman" w:hAnsi="Times New Roman" w:cs="Times New Roman"/>
          <w:sz w:val="28"/>
          <w:szCs w:val="28"/>
        </w:rPr>
        <w:br/>
      </w:r>
      <w:r w:rsidRPr="006100E6">
        <w:rPr>
          <w:rFonts w:ascii="Times New Roman" w:hAnsi="Times New Roman" w:cs="Times New Roman"/>
          <w:sz w:val="28"/>
          <w:szCs w:val="28"/>
          <w:shd w:val="clear" w:color="auto" w:fill="FFFFFF"/>
        </w:rPr>
        <w:t>Не играть с огнем!</w:t>
      </w:r>
    </w:p>
    <w:p w14:paraId="69EFFC51" w14:textId="14F2D141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Безопасное поведение в лесу</w:t>
      </w:r>
    </w:p>
    <w:p w14:paraId="36AFA9C9" w14:textId="0CE8B241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  <w:r w:rsidR="00E754FC" w:rsidRPr="00E7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0C114F40" w14:textId="560B165E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</w:t>
      </w:r>
      <w:r w:rsidR="006100E6"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теплый </w:t>
      </w: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 во время прогулки в лес показать ядовитые растения и грибы «в живую».</w:t>
      </w:r>
      <w:r w:rsidR="00E754FC" w:rsidRPr="00E7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0F1A0BD1" w14:textId="0265FB2E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  <w:r w:rsidR="00E754FC" w:rsidRPr="00E7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54401ED" w14:textId="74341031" w:rsidR="00197EEE" w:rsidRPr="006100E6" w:rsidRDefault="00E754FC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7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EEE"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14:paraId="57501CB0" w14:textId="77777777" w:rsidR="006100E6" w:rsidRPr="006100E6" w:rsidRDefault="006100E6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F5CA7" w14:textId="77777777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при общении с животными</w:t>
      </w:r>
    </w:p>
    <w:p w14:paraId="69823893" w14:textId="77777777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нужно прививать не только любовь к животным, но и уважение к их способу жизни.</w:t>
      </w:r>
    </w:p>
    <w:p w14:paraId="43C14B4D" w14:textId="77777777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</w:t>
      </w:r>
    </w:p>
    <w:p w14:paraId="69729207" w14:textId="520B0C6E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Напоминайте детям, что и от кошек, и от собак передаются людям болезни – лишаи, чесотка, бешенство.</w:t>
      </w:r>
    </w:p>
    <w:p w14:paraId="6B58F433" w14:textId="4C2BF889" w:rsidR="00197EEE" w:rsidRPr="006100E6" w:rsidRDefault="00A3015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же погладил</w:t>
      </w:r>
      <w:r w:rsidR="00197EEE"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животное, </w:t>
      </w:r>
      <w:r w:rsidR="0058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197EEE"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вымыть руки с мылом.</w:t>
      </w:r>
    </w:p>
    <w:p w14:paraId="4E9D4AAD" w14:textId="77777777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14:paraId="47BDCD87" w14:textId="783BD933" w:rsidR="00FE1AA9" w:rsidRDefault="00197EEE" w:rsidP="00E754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14:paraId="2B086DF8" w14:textId="77777777" w:rsidR="00E754FC" w:rsidRDefault="00E754FC" w:rsidP="00E754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D0796" w14:textId="54CF27C1" w:rsidR="00FE1AA9" w:rsidRPr="00640972" w:rsidRDefault="00FE1AA9" w:rsidP="00640972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40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Следите за своим ребенком!</w:t>
      </w:r>
    </w:p>
    <w:p w14:paraId="498C461D" w14:textId="56A8EA45" w:rsidR="00FE1AA9" w:rsidRDefault="00FE1AA9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гуляющие вдали от вас или самостоятельно, подвержены риску потеряться или быть украденными. Объясните технику безопасности, когда они одни - правила поведения с незнакомцами. Если вы находитесь в лесу не отпускайте детей далеко от себя, они могут заиграться и заблудиться. Находясь </w:t>
      </w:r>
      <w:proofErr w:type="gramStart"/>
      <w:r w:rsidRPr="00FE1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толпе</w:t>
      </w:r>
      <w:proofErr w:type="gramEnd"/>
      <w:r w:rsidRPr="00FE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держите ребенка возле себя, не оставляйте детей под </w:t>
      </w:r>
      <w:r w:rsidRPr="00FE1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присмотром чужих людей, даже если это «милая тётя». Злоумышленники вполне могут использовать такой образ для похищения.</w:t>
      </w:r>
    </w:p>
    <w:p w14:paraId="5ACB373E" w14:textId="77777777" w:rsidR="006100E6" w:rsidRPr="006100E6" w:rsidRDefault="006100E6" w:rsidP="0064097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B357BA" w14:textId="60D15C35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14:paraId="3A394E6B" w14:textId="77777777" w:rsidR="00197EEE" w:rsidRPr="006100E6" w:rsidRDefault="00197EEE" w:rsidP="00640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14:paraId="2507424A" w14:textId="41132522" w:rsidR="006100E6" w:rsidRPr="006100E6" w:rsidRDefault="00197EEE" w:rsidP="006100E6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9834FD" w14:textId="77777777" w:rsidR="00197EEE" w:rsidRDefault="00197EEE"/>
    <w:sectPr w:rsidR="00197EEE" w:rsidSect="00012D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D5"/>
    <w:rsid w:val="00012DCF"/>
    <w:rsid w:val="00116BE8"/>
    <w:rsid w:val="00197EEE"/>
    <w:rsid w:val="002A243A"/>
    <w:rsid w:val="00580B0A"/>
    <w:rsid w:val="006100E6"/>
    <w:rsid w:val="00640972"/>
    <w:rsid w:val="009970D5"/>
    <w:rsid w:val="00A3015E"/>
    <w:rsid w:val="00A45CD8"/>
    <w:rsid w:val="00E754FC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E5A2"/>
  <w15:chartTrackingRefBased/>
  <w15:docId w15:val="{6CFF8DBB-F072-4695-9DC2-1A743E48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 Phone</dc:creator>
  <cp:keywords/>
  <dc:description/>
  <cp:lastModifiedBy>Cold Phone</cp:lastModifiedBy>
  <cp:revision>6</cp:revision>
  <dcterms:created xsi:type="dcterms:W3CDTF">2022-04-17T15:54:00Z</dcterms:created>
  <dcterms:modified xsi:type="dcterms:W3CDTF">2022-04-18T16:57:00Z</dcterms:modified>
</cp:coreProperties>
</file>