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7" w:rsidRDefault="005F2B6F" w:rsidP="00302B8F">
      <w:pPr>
        <w:ind w:right="111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Технологическая карта урока</w:t>
      </w:r>
    </w:p>
    <w:tbl>
      <w:tblPr>
        <w:tblStyle w:val="a3"/>
        <w:tblW w:w="17242" w:type="dxa"/>
        <w:tblLayout w:type="fixed"/>
        <w:tblLook w:val="04A0"/>
      </w:tblPr>
      <w:tblGrid>
        <w:gridCol w:w="2660"/>
        <w:gridCol w:w="2551"/>
        <w:gridCol w:w="2410"/>
        <w:gridCol w:w="2410"/>
        <w:gridCol w:w="2685"/>
        <w:gridCol w:w="8"/>
        <w:gridCol w:w="4518"/>
      </w:tblGrid>
      <w:tr w:rsidR="00023E34" w:rsidTr="0007508E">
        <w:trPr>
          <w:trHeight w:val="1200"/>
        </w:trPr>
        <w:tc>
          <w:tcPr>
            <w:tcW w:w="2660" w:type="dxa"/>
            <w:vMerge w:val="restart"/>
          </w:tcPr>
          <w:p w:rsidR="00023E34" w:rsidRDefault="00023E34" w:rsidP="005F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2551" w:type="dxa"/>
            <w:vMerge w:val="restart"/>
          </w:tcPr>
          <w:p w:rsidR="00023E34" w:rsidRDefault="00023E34" w:rsidP="005F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410" w:type="dxa"/>
            <w:vMerge w:val="restart"/>
          </w:tcPr>
          <w:p w:rsidR="00023E34" w:rsidRDefault="00023E34" w:rsidP="005F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023E34" w:rsidRDefault="00023E34" w:rsidP="005F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7211" w:type="dxa"/>
            <w:gridSpan w:val="3"/>
          </w:tcPr>
          <w:p w:rsidR="00023E34" w:rsidRDefault="00023E34" w:rsidP="0002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 w:rsidR="00023E34" w:rsidTr="00023E34">
        <w:trPr>
          <w:trHeight w:val="1185"/>
        </w:trPr>
        <w:tc>
          <w:tcPr>
            <w:tcW w:w="2660" w:type="dxa"/>
            <w:vMerge/>
          </w:tcPr>
          <w:p w:rsidR="00023E34" w:rsidRDefault="00023E34" w:rsidP="005F2B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23E34" w:rsidRDefault="00023E34" w:rsidP="005F2B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23E34" w:rsidRDefault="00023E34" w:rsidP="005F2B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23E34" w:rsidRDefault="00023E34" w:rsidP="005F2B6F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023E34" w:rsidRDefault="00023E34" w:rsidP="007C5ED9">
            <w:pPr>
              <w:jc w:val="center"/>
              <w:rPr>
                <w:sz w:val="28"/>
                <w:szCs w:val="28"/>
              </w:rPr>
            </w:pPr>
            <w:r w:rsidRPr="00023E34">
              <w:rPr>
                <w:sz w:val="32"/>
                <w:szCs w:val="32"/>
              </w:rPr>
              <w:t>Предметные</w:t>
            </w:r>
          </w:p>
        </w:tc>
        <w:tc>
          <w:tcPr>
            <w:tcW w:w="4526" w:type="dxa"/>
            <w:gridSpan w:val="2"/>
          </w:tcPr>
          <w:p w:rsidR="00023E34" w:rsidRPr="00023E34" w:rsidRDefault="00023E34" w:rsidP="00023E34">
            <w:pPr>
              <w:jc w:val="center"/>
              <w:rPr>
                <w:sz w:val="32"/>
                <w:szCs w:val="32"/>
              </w:rPr>
            </w:pPr>
            <w:r w:rsidRPr="00023E34">
              <w:rPr>
                <w:sz w:val="32"/>
                <w:szCs w:val="32"/>
              </w:rPr>
              <w:t>УУД</w:t>
            </w:r>
          </w:p>
          <w:p w:rsidR="00023E34" w:rsidRDefault="00023E34" w:rsidP="007C5ED9">
            <w:pPr>
              <w:jc w:val="center"/>
              <w:rPr>
                <w:sz w:val="28"/>
                <w:szCs w:val="28"/>
              </w:rPr>
            </w:pPr>
          </w:p>
        </w:tc>
      </w:tr>
      <w:tr w:rsidR="00D87B57" w:rsidRPr="00302B8F" w:rsidTr="00FB0233">
        <w:trPr>
          <w:trHeight w:val="3027"/>
        </w:trPr>
        <w:tc>
          <w:tcPr>
            <w:tcW w:w="2660" w:type="dxa"/>
          </w:tcPr>
          <w:p w:rsidR="00D87B57" w:rsidRPr="00302B8F" w:rsidRDefault="00D87B57" w:rsidP="00B92BD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Мотивация к учебной деятельности (2 мин.) </w:t>
            </w:r>
          </w:p>
          <w:p w:rsidR="00D87B57" w:rsidRPr="00302B8F" w:rsidRDefault="00D87B57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Цель: создать условие для включения в учебную деятельность</w:t>
            </w:r>
          </w:p>
        </w:tc>
        <w:tc>
          <w:tcPr>
            <w:tcW w:w="2551" w:type="dxa"/>
          </w:tcPr>
          <w:p w:rsidR="00D87B57" w:rsidRPr="00302B8F" w:rsidRDefault="00D87B57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Показывают смайлики, указывающие на то</w:t>
            </w:r>
            <w:r w:rsidR="007A547B">
              <w:rPr>
                <w:sz w:val="24"/>
                <w:szCs w:val="24"/>
              </w:rPr>
              <w:t>,</w:t>
            </w:r>
            <w:r w:rsidRPr="00302B8F">
              <w:rPr>
                <w:sz w:val="24"/>
                <w:szCs w:val="24"/>
              </w:rPr>
              <w:t xml:space="preserve"> с каким настроением учащиеся начинают урок</w:t>
            </w:r>
          </w:p>
        </w:tc>
        <w:tc>
          <w:tcPr>
            <w:tcW w:w="2410" w:type="dxa"/>
          </w:tcPr>
          <w:p w:rsidR="00D87B57" w:rsidRPr="00302B8F" w:rsidRDefault="00D87B57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показ смайликов. Организует проговаривание</w:t>
            </w:r>
            <w:r w:rsidRPr="00302B8F">
              <w:rPr>
                <w:sz w:val="24"/>
                <w:szCs w:val="24"/>
              </w:rPr>
              <w:t xml:space="preserve"> девиз</w:t>
            </w:r>
            <w:r>
              <w:rPr>
                <w:sz w:val="24"/>
                <w:szCs w:val="24"/>
              </w:rPr>
              <w:t>а</w:t>
            </w:r>
            <w:r w:rsidRPr="00302B8F">
              <w:rPr>
                <w:sz w:val="24"/>
                <w:szCs w:val="24"/>
              </w:rPr>
              <w:t xml:space="preserve"> урока «Знаеш</w:t>
            </w:r>
            <w:proofErr w:type="gramStart"/>
            <w:r w:rsidRPr="00302B8F">
              <w:rPr>
                <w:sz w:val="24"/>
                <w:szCs w:val="24"/>
              </w:rPr>
              <w:t>ь-</w:t>
            </w:r>
            <w:proofErr w:type="gramEnd"/>
            <w:r w:rsidRPr="00302B8F">
              <w:rPr>
                <w:sz w:val="24"/>
                <w:szCs w:val="24"/>
              </w:rPr>
              <w:t xml:space="preserve"> говори, не знаешь- слушай.» </w:t>
            </w:r>
          </w:p>
        </w:tc>
        <w:tc>
          <w:tcPr>
            <w:tcW w:w="2410" w:type="dxa"/>
          </w:tcPr>
          <w:p w:rsidR="00D87B57" w:rsidRPr="00302B8F" w:rsidRDefault="00D87B57" w:rsidP="005F2B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7B57" w:rsidRPr="00023E34" w:rsidRDefault="00D87B57" w:rsidP="007C5E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D87B57" w:rsidRPr="009E328E" w:rsidRDefault="00D87B57" w:rsidP="005F2B6F">
            <w:pPr>
              <w:rPr>
                <w:sz w:val="24"/>
                <w:szCs w:val="24"/>
                <w:u w:val="single"/>
              </w:rPr>
            </w:pPr>
            <w:r w:rsidRPr="009E328E">
              <w:rPr>
                <w:sz w:val="24"/>
                <w:szCs w:val="24"/>
                <w:u w:val="single"/>
              </w:rPr>
              <w:t>Коммуникативные УУД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D87B57" w:rsidRPr="00BE4E33" w:rsidRDefault="00D87B57" w:rsidP="005F2B6F">
            <w:pPr>
              <w:rPr>
                <w:sz w:val="24"/>
                <w:szCs w:val="24"/>
              </w:rPr>
            </w:pPr>
            <w:r w:rsidRPr="00BE4E33">
              <w:rPr>
                <w:sz w:val="24"/>
                <w:szCs w:val="24"/>
              </w:rPr>
              <w:t xml:space="preserve">Уметь оформить свои мысли </w:t>
            </w:r>
            <w:proofErr w:type="gramStart"/>
            <w:r w:rsidRPr="00BE4E33">
              <w:rPr>
                <w:sz w:val="24"/>
                <w:szCs w:val="24"/>
              </w:rPr>
              <w:t>в</w:t>
            </w:r>
            <w:proofErr w:type="gramEnd"/>
          </w:p>
          <w:p w:rsidR="00D87B57" w:rsidRPr="00BE4E33" w:rsidRDefault="00D87B57" w:rsidP="005F2B6F">
            <w:pPr>
              <w:rPr>
                <w:sz w:val="24"/>
                <w:szCs w:val="24"/>
              </w:rPr>
            </w:pPr>
            <w:r w:rsidRPr="00BE4E33">
              <w:rPr>
                <w:sz w:val="24"/>
                <w:szCs w:val="24"/>
              </w:rPr>
              <w:t xml:space="preserve"> устной форме договариваться с одноклассниками совместно </w:t>
            </w:r>
            <w:proofErr w:type="gramStart"/>
            <w:r w:rsidRPr="00BE4E33">
              <w:rPr>
                <w:sz w:val="24"/>
                <w:szCs w:val="24"/>
              </w:rPr>
              <w:t>с</w:t>
            </w:r>
            <w:proofErr w:type="gramEnd"/>
          </w:p>
          <w:p w:rsidR="00D87B57" w:rsidRPr="00BE4E33" w:rsidRDefault="00D87B57" w:rsidP="005F2B6F">
            <w:pPr>
              <w:rPr>
                <w:sz w:val="24"/>
                <w:szCs w:val="24"/>
              </w:rPr>
            </w:pPr>
            <w:r w:rsidRPr="00BE4E33">
              <w:rPr>
                <w:sz w:val="24"/>
                <w:szCs w:val="24"/>
              </w:rPr>
              <w:t xml:space="preserve"> учителем о правилах поведения и общения и следовать им.</w:t>
            </w:r>
          </w:p>
          <w:p w:rsidR="00D87B57" w:rsidRPr="009E328E" w:rsidRDefault="00D87B57" w:rsidP="005F2B6F">
            <w:pPr>
              <w:rPr>
                <w:sz w:val="24"/>
                <w:szCs w:val="24"/>
                <w:u w:val="single"/>
              </w:rPr>
            </w:pPr>
            <w:r w:rsidRPr="009E328E">
              <w:rPr>
                <w:sz w:val="24"/>
                <w:szCs w:val="24"/>
                <w:u w:val="single"/>
              </w:rPr>
              <w:t>Регулятивные УУД:</w:t>
            </w:r>
          </w:p>
          <w:p w:rsidR="00D87B57" w:rsidRDefault="00D87B57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Уметь определять и формировать</w:t>
            </w:r>
          </w:p>
          <w:p w:rsidR="00D87B57" w:rsidRPr="00023E34" w:rsidRDefault="00D87B57" w:rsidP="00C91E57">
            <w:pPr>
              <w:rPr>
                <w:sz w:val="32"/>
                <w:szCs w:val="32"/>
              </w:rPr>
            </w:pPr>
            <w:r w:rsidRPr="00302B8F">
              <w:rPr>
                <w:sz w:val="24"/>
                <w:szCs w:val="24"/>
              </w:rPr>
              <w:t xml:space="preserve"> цель урока с помощью учителя</w:t>
            </w:r>
          </w:p>
        </w:tc>
      </w:tr>
      <w:tr w:rsidR="00D87B57" w:rsidRPr="00302B8F" w:rsidTr="00302B8F">
        <w:trPr>
          <w:trHeight w:val="1815"/>
        </w:trPr>
        <w:tc>
          <w:tcPr>
            <w:tcW w:w="2660" w:type="dxa"/>
          </w:tcPr>
          <w:p w:rsidR="00D87B57" w:rsidRPr="00302B8F" w:rsidRDefault="00D87B57" w:rsidP="00C91E5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Актуализация знаний (7 мин.)</w:t>
            </w:r>
          </w:p>
          <w:p w:rsidR="00D87B57" w:rsidRPr="00302B8F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Цель: формировать вычислительные навыки</w:t>
            </w:r>
          </w:p>
        </w:tc>
        <w:tc>
          <w:tcPr>
            <w:tcW w:w="2551" w:type="dxa"/>
          </w:tcPr>
          <w:p w:rsidR="00D87B57" w:rsidRPr="00302B8F" w:rsidRDefault="00D87B57" w:rsidP="00C91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группа: однозначные, двузначные, четные, нечетные.</w:t>
            </w:r>
          </w:p>
        </w:tc>
        <w:tc>
          <w:tcPr>
            <w:tcW w:w="2410" w:type="dxa"/>
          </w:tcPr>
          <w:p w:rsidR="00D87B57" w:rsidRPr="00565D1B" w:rsidRDefault="00D87B57" w:rsidP="00565D1B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Организую работу для проведения устного счета. Соотношение содержания устного материала с целями обучения.</w:t>
            </w:r>
          </w:p>
          <w:p w:rsidR="00D87B57" w:rsidRPr="00565D1B" w:rsidRDefault="00D87B57" w:rsidP="00565D1B">
            <w:pPr>
              <w:rPr>
                <w:sz w:val="24"/>
                <w:szCs w:val="24"/>
              </w:rPr>
            </w:pPr>
            <w:r w:rsidRPr="00565D1B">
              <w:rPr>
                <w:sz w:val="24"/>
                <w:szCs w:val="24"/>
              </w:rPr>
              <w:t>Распределение времени урока по этапам</w:t>
            </w:r>
          </w:p>
        </w:tc>
        <w:tc>
          <w:tcPr>
            <w:tcW w:w="2410" w:type="dxa"/>
          </w:tcPr>
          <w:p w:rsidR="00D87B57" w:rsidRPr="00302B8F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Устная работа карточками с цифрами, ответы</w:t>
            </w:r>
          </w:p>
        </w:tc>
        <w:tc>
          <w:tcPr>
            <w:tcW w:w="2693" w:type="dxa"/>
            <w:gridSpan w:val="2"/>
          </w:tcPr>
          <w:p w:rsidR="00D87B57" w:rsidRPr="00302B8F" w:rsidRDefault="00D87B57" w:rsidP="00C91E57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D87B57" w:rsidRPr="00023E34" w:rsidRDefault="00D87B57" w:rsidP="00C91E57">
            <w:pPr>
              <w:rPr>
                <w:sz w:val="32"/>
                <w:szCs w:val="32"/>
              </w:rPr>
            </w:pPr>
            <w:r w:rsidRPr="009E328E">
              <w:rPr>
                <w:sz w:val="24"/>
                <w:szCs w:val="24"/>
                <w:u w:val="single"/>
              </w:rPr>
              <w:t>Регулятивные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E328E">
              <w:rPr>
                <w:sz w:val="24"/>
                <w:szCs w:val="24"/>
                <w:u w:val="single"/>
              </w:rPr>
              <w:t>УУД</w:t>
            </w:r>
            <w:proofErr w:type="gramStart"/>
            <w:r w:rsidRPr="009E328E">
              <w:rPr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87B57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 Контрол</w:t>
            </w:r>
            <w:proofErr w:type="gramStart"/>
            <w:r w:rsidRPr="00302B8F">
              <w:rPr>
                <w:sz w:val="24"/>
                <w:szCs w:val="24"/>
              </w:rPr>
              <w:t>ь-</w:t>
            </w:r>
            <w:proofErr w:type="gramEnd"/>
            <w:r w:rsidRPr="00302B8F">
              <w:rPr>
                <w:sz w:val="24"/>
                <w:szCs w:val="24"/>
              </w:rPr>
              <w:t xml:space="preserve"> умение </w:t>
            </w:r>
          </w:p>
          <w:p w:rsidR="007A547B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сличать результат </w:t>
            </w:r>
            <w:proofErr w:type="gramStart"/>
            <w:r w:rsidRPr="00302B8F">
              <w:rPr>
                <w:sz w:val="24"/>
                <w:szCs w:val="24"/>
              </w:rPr>
              <w:t>своей</w:t>
            </w:r>
            <w:proofErr w:type="gramEnd"/>
            <w:r w:rsidRPr="00302B8F">
              <w:rPr>
                <w:sz w:val="24"/>
                <w:szCs w:val="24"/>
              </w:rPr>
              <w:t xml:space="preserve"> </w:t>
            </w:r>
          </w:p>
          <w:p w:rsidR="00D87B57" w:rsidRPr="00302B8F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деятельности с заданным эталоном</w:t>
            </w:r>
          </w:p>
          <w:p w:rsidR="00D87B57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Коррекци</w:t>
            </w:r>
            <w:proofErr w:type="gramStart"/>
            <w:r w:rsidRPr="00302B8F">
              <w:rPr>
                <w:sz w:val="24"/>
                <w:szCs w:val="24"/>
              </w:rPr>
              <w:t>я-</w:t>
            </w:r>
            <w:proofErr w:type="gramEnd"/>
            <w:r w:rsidRPr="00302B8F">
              <w:rPr>
                <w:sz w:val="24"/>
                <w:szCs w:val="24"/>
              </w:rPr>
              <w:t xml:space="preserve"> внесение необходимых дополнений и изменений в</w:t>
            </w:r>
          </w:p>
          <w:p w:rsidR="00D87B57" w:rsidRPr="00302B8F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 результат своей деятельности</w:t>
            </w:r>
          </w:p>
          <w:p w:rsidR="007A547B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Выделение и осознание того, что </w:t>
            </w:r>
          </w:p>
          <w:p w:rsidR="00D87B57" w:rsidRPr="00302B8F" w:rsidRDefault="00D87B57" w:rsidP="00C91E57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еще нужно усвоить</w:t>
            </w:r>
          </w:p>
        </w:tc>
      </w:tr>
      <w:tr w:rsidR="00BE4E33" w:rsidRPr="00302B8F" w:rsidTr="00302B8F">
        <w:tc>
          <w:tcPr>
            <w:tcW w:w="2660" w:type="dxa"/>
          </w:tcPr>
          <w:p w:rsidR="00BE4E33" w:rsidRPr="00BE4E33" w:rsidRDefault="00BE4E33" w:rsidP="00BE4E3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4E33">
              <w:rPr>
                <w:sz w:val="24"/>
                <w:szCs w:val="24"/>
              </w:rPr>
              <w:t>Формирование темы, постановка цели(3 мин)</w:t>
            </w:r>
          </w:p>
          <w:p w:rsidR="00BE4E33" w:rsidRPr="00302B8F" w:rsidRDefault="00BE4E33" w:rsidP="00B92BDE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Цель: через устный счет организовать формулирование темы </w:t>
            </w:r>
            <w:r w:rsidRPr="00302B8F">
              <w:rPr>
                <w:sz w:val="24"/>
                <w:szCs w:val="24"/>
              </w:rPr>
              <w:lastRenderedPageBreak/>
              <w:t xml:space="preserve">урока. Учащимся организовать постановку цели урока учащимся </w:t>
            </w:r>
          </w:p>
        </w:tc>
        <w:tc>
          <w:tcPr>
            <w:tcW w:w="2551" w:type="dxa"/>
          </w:tcPr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lastRenderedPageBreak/>
              <w:t>С помощью учителя формируют тему урока. С помощью учителя ставят цель урока.</w:t>
            </w:r>
          </w:p>
        </w:tc>
        <w:tc>
          <w:tcPr>
            <w:tcW w:w="2410" w:type="dxa"/>
          </w:tcPr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Организует повторение изученного. Организует формулирование темы урока учащимися.</w:t>
            </w: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lastRenderedPageBreak/>
              <w:t>Организует постановку цель</w:t>
            </w:r>
          </w:p>
        </w:tc>
        <w:tc>
          <w:tcPr>
            <w:tcW w:w="2410" w:type="dxa"/>
          </w:tcPr>
          <w:p w:rsidR="00BE4E33" w:rsidRPr="00302B8F" w:rsidRDefault="00BE4E33" w:rsidP="005F2B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Прочитать тему урока</w:t>
            </w: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-Какие цели поставите?</w:t>
            </w:r>
          </w:p>
        </w:tc>
        <w:tc>
          <w:tcPr>
            <w:tcW w:w="4518" w:type="dxa"/>
          </w:tcPr>
          <w:p w:rsidR="00BE4E33" w:rsidRPr="00302B8F" w:rsidRDefault="00BE4E33" w:rsidP="005F2B6F">
            <w:pPr>
              <w:rPr>
                <w:sz w:val="24"/>
                <w:szCs w:val="24"/>
              </w:rPr>
            </w:pPr>
          </w:p>
        </w:tc>
      </w:tr>
      <w:tr w:rsidR="00BE4E33" w:rsidRPr="00302B8F" w:rsidTr="00D87B57">
        <w:trPr>
          <w:trHeight w:val="5190"/>
        </w:trPr>
        <w:tc>
          <w:tcPr>
            <w:tcW w:w="2660" w:type="dxa"/>
          </w:tcPr>
          <w:p w:rsidR="00BE4E33" w:rsidRPr="00BE4E33" w:rsidRDefault="00BE4E33" w:rsidP="00BE4E3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4E33">
              <w:rPr>
                <w:sz w:val="24"/>
                <w:szCs w:val="24"/>
              </w:rPr>
              <w:lastRenderedPageBreak/>
              <w:t>Изучение нового(10 мин.)</w:t>
            </w:r>
          </w:p>
          <w:p w:rsidR="00BE4E33" w:rsidRPr="00302B8F" w:rsidRDefault="00BE4E33" w:rsidP="008D272B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302B8F">
              <w:rPr>
                <w:sz w:val="24"/>
                <w:szCs w:val="24"/>
              </w:rPr>
              <w:t>научить решать задачи на увеличение/уменьшение числа на несколько единиц</w:t>
            </w:r>
          </w:p>
        </w:tc>
        <w:tc>
          <w:tcPr>
            <w:tcW w:w="2551" w:type="dxa"/>
          </w:tcPr>
          <w:p w:rsidR="00565D1B" w:rsidRPr="00565D1B" w:rsidRDefault="00BE4E33" w:rsidP="00565D1B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После определения темы ур</w:t>
            </w:r>
            <w:r w:rsidR="00565D1B">
              <w:rPr>
                <w:sz w:val="24"/>
                <w:szCs w:val="24"/>
              </w:rPr>
              <w:t>ока и целей Учащие</w:t>
            </w:r>
            <w:r w:rsidRPr="00302B8F">
              <w:rPr>
                <w:sz w:val="24"/>
                <w:szCs w:val="24"/>
              </w:rPr>
              <w:t>ся определяют</w:t>
            </w:r>
            <w:r w:rsidR="00565D1B">
              <w:rPr>
                <w:sz w:val="24"/>
                <w:szCs w:val="24"/>
              </w:rPr>
              <w:t>:</w:t>
            </w:r>
            <w:r w:rsidRPr="00302B8F">
              <w:rPr>
                <w:sz w:val="24"/>
                <w:szCs w:val="24"/>
              </w:rPr>
              <w:t xml:space="preserve"> </w:t>
            </w:r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4E33" w:rsidRPr="00D87B57">
              <w:rPr>
                <w:sz w:val="24"/>
                <w:szCs w:val="24"/>
              </w:rPr>
              <w:t xml:space="preserve">Какие задачи будем </w:t>
            </w:r>
            <w:r w:rsidRPr="00D87B57">
              <w:rPr>
                <w:sz w:val="24"/>
                <w:szCs w:val="24"/>
              </w:rPr>
              <w:t>учиться</w:t>
            </w:r>
            <w:r w:rsidR="00BE4E33" w:rsidRPr="00D87B57">
              <w:rPr>
                <w:sz w:val="24"/>
                <w:szCs w:val="24"/>
              </w:rPr>
              <w:t xml:space="preserve"> решать? (в которых есть </w:t>
            </w:r>
            <w:proofErr w:type="gramStart"/>
            <w:r w:rsidR="00BE4E33" w:rsidRPr="00D87B57">
              <w:rPr>
                <w:sz w:val="24"/>
                <w:szCs w:val="24"/>
              </w:rPr>
              <w:t>на</w:t>
            </w:r>
            <w:proofErr w:type="gramEnd"/>
            <w:r w:rsidR="00BE4E33" w:rsidRPr="00D87B57">
              <w:rPr>
                <w:sz w:val="24"/>
                <w:szCs w:val="24"/>
              </w:rPr>
              <w:t>…больше, на…меньше)</w:t>
            </w:r>
          </w:p>
          <w:p w:rsidR="00BE4E33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Работа с учебником с.74</w:t>
            </w:r>
          </w:p>
          <w:p w:rsidR="00565D1B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5D1B" w:rsidRPr="00D87B57">
              <w:rPr>
                <w:sz w:val="24"/>
                <w:szCs w:val="24"/>
              </w:rPr>
              <w:t>Составляют схему задачи</w:t>
            </w:r>
          </w:p>
          <w:p w:rsidR="00565D1B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5D1B" w:rsidRPr="00D87B57">
              <w:rPr>
                <w:sz w:val="24"/>
                <w:szCs w:val="24"/>
              </w:rPr>
              <w:t>Находят условие, вопрос</w:t>
            </w:r>
          </w:p>
          <w:p w:rsidR="00D87B57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5D1B" w:rsidRPr="00D87B57">
              <w:rPr>
                <w:sz w:val="24"/>
                <w:szCs w:val="24"/>
              </w:rPr>
              <w:t>Фиксируют ситуацию затруднения</w:t>
            </w:r>
          </w:p>
        </w:tc>
        <w:tc>
          <w:tcPr>
            <w:tcW w:w="2410" w:type="dxa"/>
          </w:tcPr>
          <w:p w:rsidR="00BE4E33" w:rsidRPr="00D87B57" w:rsidRDefault="00D87B57" w:rsidP="00D87B5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4E33" w:rsidRPr="00D87B57">
              <w:rPr>
                <w:sz w:val="24"/>
                <w:szCs w:val="24"/>
              </w:rPr>
              <w:t>Организует</w:t>
            </w:r>
          </w:p>
          <w:p w:rsidR="00BE4E33" w:rsidRPr="00302B8F" w:rsidRDefault="00565D1B" w:rsidP="004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базовых знаний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4E33" w:rsidRPr="00D87B57">
              <w:rPr>
                <w:sz w:val="24"/>
                <w:szCs w:val="24"/>
              </w:rPr>
              <w:t>Организует</w:t>
            </w:r>
          </w:p>
          <w:p w:rsidR="00BE4E33" w:rsidRPr="00302B8F" w:rsidRDefault="00BE4E33" w:rsidP="00400384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работу в группах</w:t>
            </w:r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4E33" w:rsidRPr="00D87B57">
              <w:rPr>
                <w:sz w:val="24"/>
                <w:szCs w:val="24"/>
              </w:rPr>
              <w:t>Организует</w:t>
            </w:r>
          </w:p>
          <w:p w:rsidR="00BE4E33" w:rsidRDefault="00827DA7" w:rsidP="004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алгоритма решения задач</w:t>
            </w:r>
          </w:p>
          <w:p w:rsidR="00827DA7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7DA7" w:rsidRPr="00D87B57">
              <w:rPr>
                <w:sz w:val="24"/>
                <w:szCs w:val="24"/>
              </w:rPr>
              <w:t>Организует работу в парах</w:t>
            </w:r>
          </w:p>
          <w:p w:rsidR="00827DA7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7DA7" w:rsidRPr="00D87B57">
              <w:rPr>
                <w:sz w:val="24"/>
                <w:szCs w:val="24"/>
              </w:rPr>
              <w:t>Организует работу со схемой</w:t>
            </w:r>
          </w:p>
          <w:p w:rsidR="00827DA7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7DA7" w:rsidRPr="00D87B57">
              <w:rPr>
                <w:sz w:val="24"/>
                <w:szCs w:val="24"/>
              </w:rPr>
              <w:t>Организует ситуацию затруднения</w:t>
            </w:r>
          </w:p>
          <w:p w:rsidR="00BE4E33" w:rsidRPr="00302B8F" w:rsidRDefault="00BE4E33" w:rsidP="00784DCD">
            <w:pPr>
              <w:pStyle w:val="a4"/>
              <w:rPr>
                <w:sz w:val="24"/>
                <w:szCs w:val="24"/>
              </w:rPr>
            </w:pPr>
          </w:p>
          <w:p w:rsidR="00BE4E33" w:rsidRPr="00302B8F" w:rsidRDefault="00BE4E33" w:rsidP="00784DCD">
            <w:pPr>
              <w:pStyle w:val="a4"/>
              <w:rPr>
                <w:sz w:val="24"/>
                <w:szCs w:val="24"/>
              </w:rPr>
            </w:pPr>
          </w:p>
          <w:p w:rsidR="00BE4E33" w:rsidRPr="00302B8F" w:rsidRDefault="00BE4E33" w:rsidP="00784D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4E33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Направленные на подготовку к усвоению нового знания</w:t>
            </w:r>
            <w:r w:rsidR="00827DA7">
              <w:rPr>
                <w:sz w:val="24"/>
                <w:szCs w:val="24"/>
              </w:rPr>
              <w:t>.</w:t>
            </w:r>
          </w:p>
          <w:p w:rsidR="00827DA7" w:rsidRPr="00302B8F" w:rsidRDefault="00827DA7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алгоритм решения задачи</w:t>
            </w: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На странице учащиеся читают условие </w:t>
            </w: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2гр. Вопрос</w:t>
            </w: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3гр. Дает варианты решения задачи</w:t>
            </w:r>
          </w:p>
        </w:tc>
        <w:tc>
          <w:tcPr>
            <w:tcW w:w="2693" w:type="dxa"/>
            <w:gridSpan w:val="2"/>
          </w:tcPr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Уметь строить логическую цепочку рассу</w:t>
            </w:r>
            <w:r w:rsidR="00827DA7">
              <w:rPr>
                <w:sz w:val="24"/>
                <w:szCs w:val="24"/>
              </w:rPr>
              <w:t xml:space="preserve">ждений над работой с </w:t>
            </w:r>
            <w:r w:rsidR="00D87B57">
              <w:rPr>
                <w:sz w:val="24"/>
                <w:szCs w:val="24"/>
              </w:rPr>
              <w:t>задачей</w:t>
            </w: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Уметь обосновывать свой выбор действия</w:t>
            </w: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</w:p>
          <w:p w:rsidR="00BE4E33" w:rsidRPr="00302B8F" w:rsidRDefault="00BE4E33" w:rsidP="005F2B6F">
            <w:pPr>
              <w:rPr>
                <w:sz w:val="24"/>
                <w:szCs w:val="24"/>
              </w:rPr>
            </w:pPr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4E33" w:rsidRPr="00D87B57">
              <w:rPr>
                <w:sz w:val="24"/>
                <w:szCs w:val="24"/>
              </w:rPr>
              <w:t>Уметь строить</w:t>
            </w:r>
          </w:p>
          <w:p w:rsidR="00BE4E33" w:rsidRPr="00302B8F" w:rsidRDefault="00BE4E33" w:rsidP="00784DCD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1гр. Логическую цепочку рассуждений в работе над задачей</w:t>
            </w:r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4E33" w:rsidRPr="00D87B57">
              <w:rPr>
                <w:sz w:val="24"/>
                <w:szCs w:val="24"/>
              </w:rPr>
              <w:t>Уметь</w:t>
            </w:r>
          </w:p>
          <w:p w:rsidR="00BE4E33" w:rsidRPr="00302B8F" w:rsidRDefault="00BE4E33" w:rsidP="00400384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моделировать задачу</w:t>
            </w:r>
          </w:p>
          <w:p w:rsidR="00BE4E33" w:rsidRPr="00302B8F" w:rsidRDefault="00D87B57" w:rsidP="004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4E33" w:rsidRPr="00D87B57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BE4E33" w:rsidRPr="00302B8F">
              <w:rPr>
                <w:sz w:val="24"/>
                <w:szCs w:val="24"/>
              </w:rPr>
              <w:t>делать выводы</w:t>
            </w:r>
          </w:p>
        </w:tc>
        <w:tc>
          <w:tcPr>
            <w:tcW w:w="4518" w:type="dxa"/>
          </w:tcPr>
          <w:p w:rsidR="00BE4E33" w:rsidRPr="00B57859" w:rsidRDefault="00BE4E33" w:rsidP="005F2B6F">
            <w:pPr>
              <w:rPr>
                <w:sz w:val="24"/>
                <w:szCs w:val="24"/>
                <w:u w:val="single"/>
              </w:rPr>
            </w:pPr>
            <w:r w:rsidRPr="00B57859">
              <w:rPr>
                <w:sz w:val="24"/>
                <w:szCs w:val="24"/>
                <w:u w:val="single"/>
              </w:rPr>
              <w:t>Коммуникативные УУД</w:t>
            </w:r>
            <w:r w:rsidR="00B57859" w:rsidRPr="00B57859">
              <w:rPr>
                <w:sz w:val="24"/>
                <w:szCs w:val="24"/>
                <w:u w:val="single"/>
              </w:rPr>
              <w:t>:</w:t>
            </w:r>
          </w:p>
          <w:p w:rsidR="00D87B57" w:rsidRDefault="00D87B57" w:rsidP="0078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E33" w:rsidRPr="00D87B57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BE4E33" w:rsidRPr="00302B8F">
              <w:rPr>
                <w:sz w:val="24"/>
                <w:szCs w:val="24"/>
              </w:rPr>
              <w:t xml:space="preserve">оформлять свои мысли </w:t>
            </w:r>
            <w:proofErr w:type="gramStart"/>
            <w:r w:rsidR="00BE4E33" w:rsidRPr="00302B8F">
              <w:rPr>
                <w:sz w:val="24"/>
                <w:szCs w:val="24"/>
              </w:rPr>
              <w:t>в</w:t>
            </w:r>
            <w:proofErr w:type="gramEnd"/>
            <w:r w:rsidR="00BE4E33" w:rsidRPr="00302B8F">
              <w:rPr>
                <w:sz w:val="24"/>
                <w:szCs w:val="24"/>
              </w:rPr>
              <w:t xml:space="preserve"> </w:t>
            </w:r>
          </w:p>
          <w:p w:rsidR="00BE4E33" w:rsidRPr="00302B8F" w:rsidRDefault="00BE4E33" w:rsidP="00784DCD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письменной форме</w:t>
            </w:r>
          </w:p>
          <w:p w:rsidR="00D87B57" w:rsidRDefault="00D87B57" w:rsidP="004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E33" w:rsidRPr="00D87B57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BE4E33" w:rsidRPr="00302B8F">
              <w:rPr>
                <w:sz w:val="24"/>
                <w:szCs w:val="24"/>
              </w:rPr>
              <w:t xml:space="preserve">оформлять свои мысли </w:t>
            </w:r>
            <w:proofErr w:type="gramStart"/>
            <w:r w:rsidR="00BE4E33" w:rsidRPr="00302B8F">
              <w:rPr>
                <w:sz w:val="24"/>
                <w:szCs w:val="24"/>
              </w:rPr>
              <w:t>в</w:t>
            </w:r>
            <w:proofErr w:type="gramEnd"/>
            <w:r w:rsidR="00BE4E33" w:rsidRPr="00302B8F">
              <w:rPr>
                <w:sz w:val="24"/>
                <w:szCs w:val="24"/>
              </w:rPr>
              <w:t xml:space="preserve"> </w:t>
            </w:r>
          </w:p>
          <w:p w:rsidR="00BE4E33" w:rsidRPr="00302B8F" w:rsidRDefault="00BE4E33" w:rsidP="00400384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устной форме</w:t>
            </w:r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E33" w:rsidRPr="00D87B57">
              <w:rPr>
                <w:sz w:val="24"/>
                <w:szCs w:val="24"/>
              </w:rPr>
              <w:t>Слушать</w:t>
            </w:r>
          </w:p>
          <w:p w:rsidR="00BE4E33" w:rsidRPr="00302B8F" w:rsidRDefault="00BE4E33" w:rsidP="00400384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 и понимать речь других</w:t>
            </w:r>
          </w:p>
          <w:p w:rsidR="00BE4E33" w:rsidRPr="00B57859" w:rsidRDefault="00827DA7" w:rsidP="00400384">
            <w:pPr>
              <w:rPr>
                <w:sz w:val="24"/>
                <w:szCs w:val="24"/>
                <w:u w:val="single"/>
              </w:rPr>
            </w:pPr>
            <w:r w:rsidRPr="00B57859">
              <w:rPr>
                <w:sz w:val="24"/>
                <w:szCs w:val="24"/>
                <w:u w:val="single"/>
              </w:rPr>
              <w:t>П</w:t>
            </w:r>
            <w:r w:rsidR="00BE4E33" w:rsidRPr="00B57859">
              <w:rPr>
                <w:sz w:val="24"/>
                <w:szCs w:val="24"/>
                <w:u w:val="single"/>
              </w:rPr>
              <w:t>ознавательные УУД</w:t>
            </w:r>
            <w:r w:rsidR="00B57859" w:rsidRPr="00B57859">
              <w:rPr>
                <w:sz w:val="24"/>
                <w:szCs w:val="24"/>
                <w:u w:val="single"/>
              </w:rPr>
              <w:t>:</w:t>
            </w:r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E33" w:rsidRPr="00D87B57">
              <w:rPr>
                <w:sz w:val="24"/>
                <w:szCs w:val="24"/>
              </w:rPr>
              <w:t>Уметь</w:t>
            </w:r>
          </w:p>
          <w:p w:rsidR="00BE4E33" w:rsidRDefault="00BE4E33" w:rsidP="00400384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 xml:space="preserve">ориентироваться в своей системе </w:t>
            </w:r>
          </w:p>
          <w:p w:rsidR="00BE4E33" w:rsidRPr="00302B8F" w:rsidRDefault="00BE4E33" w:rsidP="00400384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знаний</w:t>
            </w:r>
          </w:p>
          <w:p w:rsidR="00BE4E33" w:rsidRPr="00D87B57" w:rsidRDefault="00D87B57" w:rsidP="00D8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E33" w:rsidRPr="00D87B57">
              <w:rPr>
                <w:sz w:val="24"/>
                <w:szCs w:val="24"/>
              </w:rPr>
              <w:t>Осуществлять</w:t>
            </w:r>
          </w:p>
          <w:p w:rsidR="00BE4E33" w:rsidRPr="00302B8F" w:rsidRDefault="00BE4E33" w:rsidP="00400384">
            <w:pPr>
              <w:rPr>
                <w:sz w:val="24"/>
                <w:szCs w:val="24"/>
              </w:rPr>
            </w:pPr>
            <w:r w:rsidRPr="00302B8F">
              <w:rPr>
                <w:sz w:val="24"/>
                <w:szCs w:val="24"/>
              </w:rPr>
              <w:t>анализ объектов</w:t>
            </w:r>
          </w:p>
        </w:tc>
      </w:tr>
      <w:tr w:rsidR="00BE4E33" w:rsidRPr="00302B8F" w:rsidTr="00302B8F">
        <w:tc>
          <w:tcPr>
            <w:tcW w:w="2660" w:type="dxa"/>
          </w:tcPr>
          <w:p w:rsidR="00BE4E33" w:rsidRDefault="00827DA7" w:rsidP="00827DA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нового (10 мин.)</w:t>
            </w:r>
          </w:p>
          <w:p w:rsidR="00827DA7" w:rsidRPr="00827DA7" w:rsidRDefault="00827DA7" w:rsidP="0082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организовать работу над задачами изученных видов (работа в группах)</w:t>
            </w:r>
          </w:p>
        </w:tc>
        <w:tc>
          <w:tcPr>
            <w:tcW w:w="2551" w:type="dxa"/>
          </w:tcPr>
          <w:p w:rsidR="00BE4E33" w:rsidRDefault="00827DA7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по 4 группам на раздаточном материале</w:t>
            </w:r>
          </w:p>
          <w:p w:rsidR="00827DA7" w:rsidRDefault="00827DA7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группа: «составители»- составляют задачу</w:t>
            </w:r>
          </w:p>
          <w:p w:rsidR="00827DA7" w:rsidRDefault="00827DA7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 «условие»- выделяют условие задачи</w:t>
            </w:r>
          </w:p>
          <w:p w:rsidR="00827DA7" w:rsidRDefault="00827DA7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группа: «вопрос»- находит вопрос задачи</w:t>
            </w:r>
          </w:p>
          <w:p w:rsidR="00827DA7" w:rsidRPr="00302B8F" w:rsidRDefault="00827DA7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группа: «решение»- </w:t>
            </w:r>
            <w:r w:rsidR="00B57859">
              <w:rPr>
                <w:sz w:val="24"/>
                <w:szCs w:val="24"/>
              </w:rPr>
              <w:t>отвечает за ответ в решении задачи</w:t>
            </w:r>
          </w:p>
        </w:tc>
        <w:tc>
          <w:tcPr>
            <w:tcW w:w="2410" w:type="dxa"/>
          </w:tcPr>
          <w:p w:rsidR="00BE4E33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работу </w:t>
            </w:r>
            <w:proofErr w:type="gramStart"/>
            <w:r>
              <w:rPr>
                <w:sz w:val="24"/>
                <w:szCs w:val="24"/>
              </w:rPr>
              <w:t>над</w:t>
            </w:r>
            <w:proofErr w:type="gramEnd"/>
            <w:r>
              <w:rPr>
                <w:sz w:val="24"/>
                <w:szCs w:val="24"/>
              </w:rPr>
              <w:t xml:space="preserve"> решение задачи.</w:t>
            </w:r>
          </w:p>
          <w:p w:rsidR="00B57859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Помогает, направляет деятельность учащихся.</w:t>
            </w:r>
          </w:p>
          <w:p w:rsidR="00B57859" w:rsidRPr="00302B8F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советы</w:t>
            </w:r>
          </w:p>
        </w:tc>
        <w:tc>
          <w:tcPr>
            <w:tcW w:w="2410" w:type="dxa"/>
          </w:tcPr>
          <w:p w:rsidR="00BE4E33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группе дается задание по карточке.</w:t>
            </w:r>
          </w:p>
          <w:p w:rsidR="00B57859" w:rsidRPr="00302B8F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Задания: рассмотреть картинки, прочитать и составить условие задачи, составить вопрос по условию задачи, соблюдая алгоритм решения задачи, решить задачу</w:t>
            </w:r>
          </w:p>
        </w:tc>
        <w:tc>
          <w:tcPr>
            <w:tcW w:w="2693" w:type="dxa"/>
            <w:gridSpan w:val="2"/>
          </w:tcPr>
          <w:p w:rsidR="00B57859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в группах.</w:t>
            </w:r>
          </w:p>
          <w:p w:rsidR="00B57859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Распределять обязанности в группе.</w:t>
            </w:r>
          </w:p>
          <w:p w:rsidR="00B57859" w:rsidRPr="00302B8F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отражать тему в виде решения и правильного оформления записи задачи.</w:t>
            </w:r>
          </w:p>
        </w:tc>
        <w:tc>
          <w:tcPr>
            <w:tcW w:w="4518" w:type="dxa"/>
          </w:tcPr>
          <w:p w:rsidR="00BE4E33" w:rsidRPr="00B57859" w:rsidRDefault="00B57859" w:rsidP="005F2B6F">
            <w:pPr>
              <w:rPr>
                <w:sz w:val="24"/>
                <w:szCs w:val="24"/>
                <w:u w:val="single"/>
              </w:rPr>
            </w:pPr>
            <w:r w:rsidRPr="00B57859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B57859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находить вопросы в тексте, иллюстрациях.</w:t>
            </w:r>
          </w:p>
          <w:p w:rsidR="009E328E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-Преобразовать информацию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B57859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одной формы в другую</w:t>
            </w:r>
          </w:p>
          <w:p w:rsidR="009E328E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-Составлять или находить </w:t>
            </w:r>
            <w:proofErr w:type="gramStart"/>
            <w:r>
              <w:rPr>
                <w:sz w:val="24"/>
                <w:szCs w:val="24"/>
              </w:rPr>
              <w:t>нужные</w:t>
            </w:r>
            <w:proofErr w:type="gramEnd"/>
          </w:p>
          <w:p w:rsidR="00B57859" w:rsidRDefault="00B5785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ответы и вопросы.</w:t>
            </w:r>
          </w:p>
          <w:p w:rsidR="009E328E" w:rsidRDefault="00B57859" w:rsidP="005F2B6F">
            <w:pPr>
              <w:rPr>
                <w:sz w:val="24"/>
                <w:szCs w:val="24"/>
                <w:u w:val="single"/>
              </w:rPr>
            </w:pPr>
            <w:r w:rsidRPr="00B57859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9E328E" w:rsidRDefault="009E328E" w:rsidP="009E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-Уметь оформлять свои мысли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E328E" w:rsidRDefault="009E328E" w:rsidP="009E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устной форме, слушать, понимать </w:t>
            </w:r>
          </w:p>
          <w:p w:rsidR="00B57859" w:rsidRPr="009E328E" w:rsidRDefault="009E328E" w:rsidP="009E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других.</w:t>
            </w:r>
          </w:p>
        </w:tc>
      </w:tr>
      <w:tr w:rsidR="00BE4E33" w:rsidRPr="00302B8F" w:rsidTr="00302B8F">
        <w:tc>
          <w:tcPr>
            <w:tcW w:w="2660" w:type="dxa"/>
          </w:tcPr>
          <w:p w:rsidR="007C5ED9" w:rsidRPr="00023E34" w:rsidRDefault="007C5ED9" w:rsidP="00023E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3E34">
              <w:rPr>
                <w:sz w:val="24"/>
                <w:szCs w:val="24"/>
              </w:rPr>
              <w:lastRenderedPageBreak/>
              <w:t>Рефлексия учебной деятельности на уроке (3 мин.)</w:t>
            </w:r>
          </w:p>
          <w:p w:rsidR="007C5ED9" w:rsidRDefault="007C5ED9" w:rsidP="007C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зафиксировать новое содержание урока.</w:t>
            </w:r>
          </w:p>
          <w:p w:rsidR="007C5ED9" w:rsidRPr="007C5ED9" w:rsidRDefault="007C5ED9" w:rsidP="007C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рефлексию и самооценку ученикам и собственной учебной деятельности</w:t>
            </w:r>
          </w:p>
        </w:tc>
        <w:tc>
          <w:tcPr>
            <w:tcW w:w="2551" w:type="dxa"/>
          </w:tcPr>
          <w:p w:rsidR="007C5ED9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учителя.</w:t>
            </w:r>
          </w:p>
          <w:p w:rsidR="007C5ED9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узнали на уроке.</w:t>
            </w:r>
          </w:p>
          <w:p w:rsidR="007C5ED9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какими заданиями справились.</w:t>
            </w:r>
          </w:p>
          <w:p w:rsidR="007C5ED9" w:rsidRPr="00302B8F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задания вызвали затруднения.</w:t>
            </w:r>
          </w:p>
        </w:tc>
        <w:tc>
          <w:tcPr>
            <w:tcW w:w="2410" w:type="dxa"/>
          </w:tcPr>
          <w:p w:rsidR="00BE4E33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фиксирования содержания.</w:t>
            </w:r>
          </w:p>
          <w:p w:rsidR="007C5ED9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рефлексию.</w:t>
            </w:r>
          </w:p>
          <w:p w:rsidR="007C5ED9" w:rsidRPr="00302B8F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самооценку учебной деятельности с помощью «Светофора»</w:t>
            </w:r>
          </w:p>
        </w:tc>
        <w:tc>
          <w:tcPr>
            <w:tcW w:w="2410" w:type="dxa"/>
          </w:tcPr>
          <w:p w:rsidR="00BE4E33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сейчас мы заканчиваем урок.</w:t>
            </w:r>
          </w:p>
          <w:p w:rsidR="009E328E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цели вы ставили в начале нашего урока</w:t>
            </w:r>
            <w:r w:rsidR="007C5ED9">
              <w:rPr>
                <w:sz w:val="24"/>
                <w:szCs w:val="24"/>
              </w:rPr>
              <w:t>?</w:t>
            </w:r>
          </w:p>
          <w:p w:rsidR="007C5ED9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-Каких достигли?</w:t>
            </w:r>
          </w:p>
          <w:p w:rsidR="007C5ED9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научились?</w:t>
            </w:r>
          </w:p>
          <w:p w:rsidR="007C5ED9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-Покажите пиктограмму самооценки.</w:t>
            </w:r>
          </w:p>
          <w:p w:rsidR="007C5ED9" w:rsidRPr="00302B8F" w:rsidRDefault="007C5ED9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окончен.</w:t>
            </w:r>
          </w:p>
        </w:tc>
        <w:tc>
          <w:tcPr>
            <w:tcW w:w="2693" w:type="dxa"/>
            <w:gridSpan w:val="2"/>
          </w:tcPr>
          <w:p w:rsidR="00BE4E33" w:rsidRPr="00302B8F" w:rsidRDefault="00BE4E33" w:rsidP="005F2B6F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BE4E33" w:rsidRDefault="009E328E" w:rsidP="005F2B6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7A547B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-Уметь оформлять свои мысли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E328E" w:rsidRPr="009E328E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устной форме</w:t>
            </w:r>
          </w:p>
          <w:p w:rsidR="009E328E" w:rsidRDefault="009E328E" w:rsidP="005F2B6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Регулятивные УУД:</w:t>
            </w:r>
          </w:p>
          <w:p w:rsidR="009E328E" w:rsidRPr="009E328E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оценивать правильность выполнения действия на уровне адекватной ретроспективной оценки</w:t>
            </w:r>
          </w:p>
          <w:p w:rsidR="009E328E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Личностные УУД:</w:t>
            </w:r>
          </w:p>
          <w:p w:rsidR="007A547B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-Способность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самооценки на </w:t>
            </w:r>
          </w:p>
          <w:p w:rsidR="007A547B" w:rsidRDefault="009E328E" w:rsidP="005F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основе критерия успешности </w:t>
            </w:r>
          </w:p>
          <w:p w:rsidR="009E328E" w:rsidRPr="009E328E" w:rsidRDefault="009E328E" w:rsidP="005F2B6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учебной деятельности</w:t>
            </w:r>
          </w:p>
        </w:tc>
      </w:tr>
      <w:tr w:rsidR="00023E34" w:rsidRPr="00302B8F" w:rsidTr="00023E34">
        <w:tc>
          <w:tcPr>
            <w:tcW w:w="17242" w:type="dxa"/>
            <w:gridSpan w:val="7"/>
            <w:tcBorders>
              <w:left w:val="nil"/>
              <w:bottom w:val="nil"/>
            </w:tcBorders>
          </w:tcPr>
          <w:p w:rsidR="00023E34" w:rsidRPr="00302B8F" w:rsidRDefault="00023E34" w:rsidP="005F2B6F">
            <w:pPr>
              <w:rPr>
                <w:sz w:val="24"/>
                <w:szCs w:val="24"/>
              </w:rPr>
            </w:pPr>
          </w:p>
        </w:tc>
      </w:tr>
    </w:tbl>
    <w:p w:rsidR="005F2B6F" w:rsidRPr="00302B8F" w:rsidRDefault="005F2B6F" w:rsidP="005F2B6F">
      <w:pPr>
        <w:rPr>
          <w:sz w:val="24"/>
          <w:szCs w:val="24"/>
        </w:rPr>
      </w:pPr>
    </w:p>
    <w:sectPr w:rsidR="005F2B6F" w:rsidRPr="00302B8F" w:rsidSect="00302B8F">
      <w:pgSz w:w="16838" w:h="11906" w:orient="landscape"/>
      <w:pgMar w:top="340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6CD"/>
    <w:multiLevelType w:val="hybridMultilevel"/>
    <w:tmpl w:val="8754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16985"/>
    <w:multiLevelType w:val="hybridMultilevel"/>
    <w:tmpl w:val="B00E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4D6B"/>
    <w:multiLevelType w:val="hybridMultilevel"/>
    <w:tmpl w:val="B96E51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00BE"/>
    <w:multiLevelType w:val="hybridMultilevel"/>
    <w:tmpl w:val="9462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7FDF"/>
    <w:multiLevelType w:val="hybridMultilevel"/>
    <w:tmpl w:val="8B8E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E4CCC"/>
    <w:multiLevelType w:val="hybridMultilevel"/>
    <w:tmpl w:val="95CE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75EB6"/>
    <w:multiLevelType w:val="hybridMultilevel"/>
    <w:tmpl w:val="5DE0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B6F"/>
    <w:rsid w:val="00023E34"/>
    <w:rsid w:val="00302B8F"/>
    <w:rsid w:val="00400384"/>
    <w:rsid w:val="00565D1B"/>
    <w:rsid w:val="005F2B6F"/>
    <w:rsid w:val="00784DCD"/>
    <w:rsid w:val="007A547B"/>
    <w:rsid w:val="007C5ED9"/>
    <w:rsid w:val="007E26D5"/>
    <w:rsid w:val="00827DA7"/>
    <w:rsid w:val="008D272B"/>
    <w:rsid w:val="009B7D77"/>
    <w:rsid w:val="009E328E"/>
    <w:rsid w:val="00A935AA"/>
    <w:rsid w:val="00AA60E5"/>
    <w:rsid w:val="00B57859"/>
    <w:rsid w:val="00B92BDE"/>
    <w:rsid w:val="00BE4E33"/>
    <w:rsid w:val="00D87B57"/>
    <w:rsid w:val="00E04B59"/>
    <w:rsid w:val="00F115F3"/>
    <w:rsid w:val="00FA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2013-03-21T09:45:00Z</dcterms:created>
  <dcterms:modified xsi:type="dcterms:W3CDTF">2013-03-21T09:47:00Z</dcterms:modified>
</cp:coreProperties>
</file>