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CC" w:rsidRDefault="00517DCC" w:rsidP="00517DCC">
      <w:pPr>
        <w:pStyle w:val="headline"/>
        <w:shd w:val="clear" w:color="auto" w:fill="FFFFFF"/>
        <w:spacing w:before="227" w:beforeAutospacing="0" w:after="22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Мастер-класс с родителями «Мир снежинок»</w:t>
      </w:r>
    </w:p>
    <w:p w:rsidR="00517DCC" w:rsidRPr="00517DCC" w:rsidRDefault="00517DCC" w:rsidP="00517DCC">
      <w:pPr>
        <w:pStyle w:val="a3"/>
        <w:shd w:val="clear" w:color="auto" w:fill="FFFFFF"/>
        <w:spacing w:before="227" w:beforeAutospacing="0" w:after="22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Дюлай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Анастасия Константиновна МБДОУ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</w:t>
      </w:r>
      <w:proofErr w:type="spellEnd"/>
      <w:r w:rsidRPr="00517DCC">
        <w:rPr>
          <w:rFonts w:ascii="Arial" w:hAnsi="Arial" w:cs="Arial"/>
          <w:color w:val="111111"/>
          <w:sz w:val="27"/>
          <w:szCs w:val="27"/>
        </w:rPr>
        <w:t>/</w:t>
      </w:r>
      <w:r>
        <w:rPr>
          <w:rFonts w:ascii="Arial" w:hAnsi="Arial" w:cs="Arial"/>
          <w:color w:val="111111"/>
          <w:sz w:val="27"/>
          <w:szCs w:val="27"/>
        </w:rPr>
        <w:t>с №15</w:t>
      </w:r>
    </w:p>
    <w:p w:rsidR="00517DCC" w:rsidRDefault="00517DC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Привлекать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к активному участию в жизни своего ребенка.</w:t>
      </w:r>
    </w:p>
    <w:p w:rsidR="00517DCC" w:rsidRDefault="00517DC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17DCC" w:rsidRDefault="00517DC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Обогащать детско-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родительские</w:t>
      </w:r>
      <w:r>
        <w:rPr>
          <w:rFonts w:ascii="Arial" w:hAnsi="Arial" w:cs="Arial"/>
          <w:color w:val="111111"/>
          <w:sz w:val="27"/>
          <w:szCs w:val="27"/>
        </w:rPr>
        <w:t> отношения опытом совместной творческой деятельности.</w:t>
      </w:r>
    </w:p>
    <w:p w:rsidR="00517DCC" w:rsidRDefault="00517DC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Повышать творческую активность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и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17DCC" w:rsidRDefault="00517DCC" w:rsidP="00517DCC">
      <w:pPr>
        <w:pStyle w:val="a3"/>
        <w:shd w:val="clear" w:color="auto" w:fill="FFFFFF"/>
        <w:spacing w:before="227" w:beforeAutospacing="0" w:after="22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воображение, образное восприятие, чувство композиции.</w:t>
      </w:r>
    </w:p>
    <w:p w:rsidR="00FF508C" w:rsidRPr="00FF508C" w:rsidRDefault="00517DCC" w:rsidP="00FF50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Новогодние праздники – это самые любимые праздники в году и для детей и для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 xml:space="preserve">. Очень важно постараться создать вокруг ребенка атмосферу волшебства и чуда! Но главную роль в формировании семейных традиций играет не столько сам праздник, сколько подготовка к нему. Семейные традиции — это то, что делает вашу семью крепче и сплоченнее. </w:t>
      </w:r>
      <w:r w:rsidR="00FF508C" w:rsidRPr="00FF508C">
        <w:rPr>
          <w:rStyle w:val="a4"/>
          <w:rFonts w:ascii="Arial" w:hAnsi="Arial" w:cs="Arial"/>
          <w:b w:val="0"/>
          <w:iCs/>
          <w:color w:val="111111"/>
          <w:sz w:val="27"/>
          <w:szCs w:val="27"/>
          <w:bdr w:val="none" w:sz="0" w:space="0" w:color="auto" w:frame="1"/>
        </w:rPr>
        <w:t>Зима, Новый год, Рождество, Крещение… Сколько радостного, таинственного, волшебного ожидает и взрослых, и особенно детей в эти дни!</w:t>
      </w:r>
    </w:p>
    <w:p w:rsidR="00FF508C" w:rsidRPr="00FF508C" w:rsidRDefault="00FF508C" w:rsidP="00FF50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F508C">
        <w:rPr>
          <w:rStyle w:val="a4"/>
          <w:rFonts w:ascii="Arial" w:hAnsi="Arial" w:cs="Arial"/>
          <w:b w:val="0"/>
          <w:iCs/>
          <w:color w:val="111111"/>
          <w:sz w:val="27"/>
          <w:szCs w:val="27"/>
          <w:bdr w:val="none" w:sz="0" w:space="0" w:color="auto" w:frame="1"/>
        </w:rPr>
        <w:t>За окном сверкают легкие, воздушные снежинки…</w:t>
      </w:r>
    </w:p>
    <w:p w:rsidR="00FF508C" w:rsidRDefault="00FF508C" w:rsidP="00FF508C">
      <w:pPr>
        <w:pStyle w:val="a3"/>
        <w:shd w:val="clear" w:color="auto" w:fill="FFFFFF"/>
        <w:spacing w:before="227" w:beforeAutospacing="0" w:after="22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Одну такую новогоднюю снежинку мне захотелось пригласить в гости к своим малышам. А почему одну! Пусть она приходит со своими друзьями! Теперь эта веселая яркая компания каждый день встречает детей в нашей группе и радуется их приходу в детский сад!</w:t>
      </w: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17DCC" w:rsidRDefault="00517DC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того, чтобы в полной мере ощутить приближение этого праздника мы решили совместно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и детьми изготовить объёмные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снежинки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17DCC" w:rsidRDefault="00517DC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 и материал</w:t>
      </w:r>
      <w:r>
        <w:rPr>
          <w:rFonts w:ascii="Arial" w:hAnsi="Arial" w:cs="Arial"/>
          <w:color w:val="111111"/>
          <w:sz w:val="27"/>
          <w:szCs w:val="27"/>
        </w:rPr>
        <w:t>: Листы формата А-4 белые, ножницы, клей.</w:t>
      </w: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Для начала берем наш лист А4 и сворачиваем его в длину пополам. </w:t>
      </w: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drawing>
          <wp:inline distT="0" distB="0" distL="0" distR="0">
            <wp:extent cx="2724150" cy="2483318"/>
            <wp:effectExtent l="19050" t="0" r="0" b="0"/>
            <wp:docPr id="3" name="Рисунок 0" descr="15759844518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98445186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75" cy="24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Далее из</w:t>
      </w:r>
      <w:r w:rsidR="0096502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него сгибаем одинаковые треугольники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 количестве 3 шт.</w:t>
      </w: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3061034" cy="2791327"/>
            <wp:effectExtent l="19050" t="0" r="6016" b="0"/>
            <wp:docPr id="4" name="Рисунок 3" descr="1575984452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98445263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950" cy="279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drawing>
          <wp:inline distT="0" distB="0" distL="0" distR="0">
            <wp:extent cx="3166912" cy="2781701"/>
            <wp:effectExtent l="19050" t="0" r="0" b="0"/>
            <wp:docPr id="5" name="Рисунок 4" descr="15759844534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98445347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871" cy="278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8C" w:rsidRDefault="00FF508C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результате, если разрезать наши треугольники, получается 6 деталей.</w:t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Каждую деталь снежинки нам нужно разрезать на 4-5 полосок.</w:t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drawing>
          <wp:inline distT="0" distB="0" distL="0" distR="0">
            <wp:extent cx="2945531" cy="2759231"/>
            <wp:effectExtent l="19050" t="0" r="7219" b="0"/>
            <wp:docPr id="6" name="Рисунок 5" descr="15759844509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98445094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299" cy="27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После этого мы с помощью клея через одну склеиваем наши полоски сначала в одну сторону, а потом в другую</w:t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drawing>
          <wp:inline distT="0" distB="0" distL="0" distR="0">
            <wp:extent cx="3378668" cy="2781701"/>
            <wp:effectExtent l="19050" t="0" r="0" b="0"/>
            <wp:docPr id="7" name="Рисунок 6" descr="15759844499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9844499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691" cy="278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 xml:space="preserve">Итак, мы имеем 6 частей нашей снежинки, которые склеиваем в дальнейшем </w:t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между собой</w:t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3128411" cy="2598821"/>
            <wp:effectExtent l="19050" t="0" r="0" b="0"/>
            <wp:docPr id="11" name="Рисунок 8" descr="15759844489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98444897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359" cy="259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9379B" w:rsidRDefault="00A9379B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результате нашей совместной работы с родителями, мы получили вот такую красоту</w:t>
      </w:r>
    </w:p>
    <w:p w:rsidR="00A9379B" w:rsidRDefault="00A9379B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9379B" w:rsidRDefault="00A9379B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drawing>
          <wp:inline distT="0" distB="0" distL="0" distR="0">
            <wp:extent cx="4860958" cy="4851133"/>
            <wp:effectExtent l="19050" t="0" r="0" b="0"/>
            <wp:docPr id="12" name="Рисунок 11" descr="1575984454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98445445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430" cy="48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65024" w:rsidRDefault="00965024" w:rsidP="00517D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17DCC" w:rsidRDefault="00517DCC"/>
    <w:sectPr w:rsidR="00517DCC" w:rsidSect="00965024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17DCC"/>
    <w:rsid w:val="00517DCC"/>
    <w:rsid w:val="00886241"/>
    <w:rsid w:val="00965024"/>
    <w:rsid w:val="00A9379B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D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2019-12-10T13:13:00Z</dcterms:created>
  <dcterms:modified xsi:type="dcterms:W3CDTF">2019-12-10T13:47:00Z</dcterms:modified>
</cp:coreProperties>
</file>