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F" w:rsidRPr="004A30DF" w:rsidRDefault="002207BF" w:rsidP="002207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F">
        <w:rPr>
          <w:rFonts w:ascii="Times New Roman" w:hAnsi="Times New Roman" w:cs="Times New Roman"/>
          <w:b/>
          <w:sz w:val="28"/>
          <w:szCs w:val="28"/>
        </w:rPr>
        <w:t>Перечень рабочих программ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  <w:r w:rsidRPr="004A3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7BF" w:rsidRPr="005D475B" w:rsidRDefault="002207BF" w:rsidP="002207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6-9 классов,</w:t>
      </w:r>
      <w:r w:rsidRPr="004A30DF">
        <w:rPr>
          <w:rFonts w:ascii="Times New Roman" w:hAnsi="Times New Roman" w:cs="Times New Roman"/>
          <w:b/>
          <w:sz w:val="28"/>
          <w:szCs w:val="28"/>
        </w:rPr>
        <w:t xml:space="preserve"> реализующих Ф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30DF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7BF" w:rsidRDefault="002207BF" w:rsidP="002207BF">
      <w:pPr>
        <w:pStyle w:val="a4"/>
        <w:jc w:val="right"/>
        <w:rPr>
          <w:rFonts w:ascii="Times New Roman" w:hAnsi="Times New Roman" w:cs="Times New Roman"/>
        </w:rPr>
      </w:pPr>
    </w:p>
    <w:p w:rsidR="002207BF" w:rsidRDefault="002207BF" w:rsidP="004708A5">
      <w:pPr>
        <w:pStyle w:val="a4"/>
        <w:tabs>
          <w:tab w:val="left" w:pos="6645"/>
        </w:tabs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page" w:horzAnchor="page" w:tblpX="501" w:tblpY="2191"/>
        <w:tblW w:w="16126" w:type="dxa"/>
        <w:tblLayout w:type="fixed"/>
        <w:tblLook w:val="04A0"/>
      </w:tblPr>
      <w:tblGrid>
        <w:gridCol w:w="1101"/>
        <w:gridCol w:w="1134"/>
        <w:gridCol w:w="2126"/>
        <w:gridCol w:w="2552"/>
        <w:gridCol w:w="9213"/>
      </w:tblGrid>
      <w:tr w:rsidR="00433787" w:rsidRPr="009E2F40" w:rsidTr="00433787">
        <w:tc>
          <w:tcPr>
            <w:tcW w:w="1101" w:type="dxa"/>
          </w:tcPr>
          <w:p w:rsidR="00433787" w:rsidRPr="009E2F40" w:rsidRDefault="00433787" w:rsidP="004337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33787" w:rsidRPr="009E2F40" w:rsidRDefault="00433787" w:rsidP="004337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Классы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Учебный предмет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Учитель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авторской программы, год, издание</w:t>
            </w:r>
          </w:p>
        </w:tc>
      </w:tr>
      <w:tr w:rsidR="00433787" w:rsidRPr="009E2F40" w:rsidTr="00433787">
        <w:tc>
          <w:tcPr>
            <w:tcW w:w="1101" w:type="dxa"/>
          </w:tcPr>
          <w:p w:rsidR="00433787" w:rsidRPr="009E2F40" w:rsidRDefault="0043378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433787" w:rsidRPr="009E2F40" w:rsidRDefault="00433787" w:rsidP="00444D3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Дешко Р.А.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 «Математика.5-6 классы» Н.Я.Виленкин. Москва. - Просвещение. – 2012</w:t>
            </w:r>
          </w:p>
        </w:tc>
      </w:tr>
      <w:tr w:rsidR="00433787" w:rsidRPr="009E2F40" w:rsidTr="00433787">
        <w:tc>
          <w:tcPr>
            <w:tcW w:w="1101" w:type="dxa"/>
          </w:tcPr>
          <w:p w:rsidR="00433787" w:rsidRPr="009E2F40" w:rsidRDefault="0043378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433787" w:rsidRPr="009E2F40" w:rsidRDefault="00433787" w:rsidP="00444D3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7-9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 xml:space="preserve">Алгебра 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Дешко. Р.А.</w:t>
            </w:r>
          </w:p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Погорелая О.И.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Авторская программа «Алгебра.7-9 классы.» Ю.Н.Макарычев.,Н.Г.Мендюк и т.д</w:t>
            </w:r>
            <w:proofErr w:type="gramStart"/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осква.Просвещение.2010 год</w:t>
            </w:r>
          </w:p>
        </w:tc>
      </w:tr>
      <w:tr w:rsidR="00433787" w:rsidRPr="009E2F40" w:rsidTr="00433787">
        <w:tc>
          <w:tcPr>
            <w:tcW w:w="1101" w:type="dxa"/>
          </w:tcPr>
          <w:p w:rsidR="00433787" w:rsidRPr="009E2F40" w:rsidRDefault="0043378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433787" w:rsidRPr="009E2F40" w:rsidRDefault="00433787" w:rsidP="00444D3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7-9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 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Дешко. Р.А.</w:t>
            </w:r>
          </w:p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Погорелая О.И.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Авторскя программа «Геометрия.7-9 классы.»Л.А.Атанасян,В.Ф.Бутузова</w:t>
            </w:r>
            <w:proofErr w:type="gramStart"/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осква.Просвещение.2010 год.</w:t>
            </w:r>
          </w:p>
        </w:tc>
      </w:tr>
      <w:tr w:rsidR="00433787" w:rsidRPr="009E2F40" w:rsidTr="00433787">
        <w:trPr>
          <w:trHeight w:val="864"/>
        </w:trPr>
        <w:tc>
          <w:tcPr>
            <w:tcW w:w="1101" w:type="dxa"/>
          </w:tcPr>
          <w:p w:rsidR="00433787" w:rsidRPr="009E2F40" w:rsidRDefault="0043378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433787" w:rsidRPr="009E2F40" w:rsidRDefault="00433787" w:rsidP="00444D3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7-9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Скубанова В.В.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Авторская программа Е.М. Гутника, А.В. Перышкина «Физика» 7 – 9 классы, Москва</w:t>
            </w:r>
            <w:proofErr w:type="gramStart"/>
            <w:r w:rsidRPr="009E2F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.</w:t>
            </w:r>
            <w:proofErr w:type="gramEnd"/>
            <w:r w:rsidRPr="009E2F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Дрофа.2012 год</w:t>
            </w:r>
          </w:p>
        </w:tc>
      </w:tr>
      <w:tr w:rsidR="00433787" w:rsidRPr="009E2F40" w:rsidTr="00433787">
        <w:tc>
          <w:tcPr>
            <w:tcW w:w="1101" w:type="dxa"/>
          </w:tcPr>
          <w:p w:rsidR="00433787" w:rsidRPr="009E2F40" w:rsidRDefault="0043378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433787" w:rsidRPr="009E2F40" w:rsidRDefault="00433787" w:rsidP="00444D3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 xml:space="preserve">Информатика и ИКТ 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4"/>
              </w:rPr>
              <w:t>Скубанова В.В.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9E2F4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«Информатика и ИКТ».Н.В.Макарова</w:t>
            </w:r>
            <w:proofErr w:type="gramStart"/>
            <w:r w:rsidRPr="009E2F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E2F40">
              <w:rPr>
                <w:rFonts w:ascii="Times New Roman" w:hAnsi="Times New Roman" w:cs="Times New Roman"/>
                <w:sz w:val="20"/>
                <w:szCs w:val="20"/>
              </w:rPr>
              <w:t>итер.2012 год</w:t>
            </w:r>
          </w:p>
        </w:tc>
      </w:tr>
      <w:tr w:rsidR="00433787" w:rsidRPr="009E2F40" w:rsidTr="00433787">
        <w:tc>
          <w:tcPr>
            <w:tcW w:w="1101" w:type="dxa"/>
          </w:tcPr>
          <w:p w:rsidR="00433787" w:rsidRPr="009E2F40" w:rsidRDefault="0043378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433787" w:rsidRPr="009E2F40" w:rsidRDefault="00433787" w:rsidP="00444D3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2126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2552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Щербакова В.В.</w:t>
            </w:r>
          </w:p>
        </w:tc>
        <w:tc>
          <w:tcPr>
            <w:tcW w:w="9213" w:type="dxa"/>
          </w:tcPr>
          <w:p w:rsidR="00433787" w:rsidRPr="009E2F40" w:rsidRDefault="00433787" w:rsidP="004337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«Химия.8-9классы».Н.Н.Гара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осква.Пр</w:t>
            </w:r>
            <w:r w:rsidR="00444D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свещение.2012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Самойленко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tabs>
                <w:tab w:val="left" w:pos="596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русскому языку для  5 – 9 классов / под ред.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Шанского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 Н. М. -  Москва.- Просвещение. – 2010. </w:t>
            </w:r>
          </w:p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 по литературе  для  5 – 9 классов / под ред.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Курдюмовой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Т. Ф. -    Москва. – Дрофа.- 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37" w:rsidRPr="009E2F40" w:rsidTr="00444D37">
        <w:trPr>
          <w:trHeight w:val="607"/>
        </w:trPr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Дешко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9213" w:type="dxa"/>
          </w:tcPr>
          <w:p w:rsidR="00444D37" w:rsidRP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 для 5-9 классов общеобразовательных учреждений Краснодарского края, авторы-составители: А. А.Зайцев, Л. М.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Галутко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, В. Н.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Басий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, Ю. А.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, Н. А.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Гангур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, А. Н.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, А. Н.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Криштопа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, С. А. Лукьянов, О. А. Матвеев, Т. А.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, И. А.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Терская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. – Краснодар. Перспективы образования, 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Морев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основного общего образования (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Э.Ш. М.- Просвещение- 2010.)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 основного общего образования/(М.В. Хохлова, П.С.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, Н.В. Синица и др.) – М.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Ветана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– Граф,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. Программы общеобразовательных учреждений 8-9 классы, авторы: Г.П. Сергеева,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, Е.Д. Критская. Москва.- Просвещение- 2010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Примерная программа основного общего образования по истории</w:t>
            </w:r>
            <w:proofErr w:type="gramStart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размещенная на сайте:</w:t>
            </w:r>
            <w:proofErr w:type="spellStart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edu</w:t>
            </w:r>
            <w:proofErr w:type="spellEnd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44D37" w:rsidRPr="009E2F40" w:rsidTr="00433787">
        <w:tc>
          <w:tcPr>
            <w:tcW w:w="1101" w:type="dxa"/>
          </w:tcPr>
          <w:p w:rsidR="00444D37" w:rsidRPr="00D80018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4D37" w:rsidRPr="00D80018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18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D80018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</w:tcPr>
          <w:p w:rsidR="00444D37" w:rsidRPr="00D80018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018"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 w:rsidRPr="00D80018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9213" w:type="dxa"/>
          </w:tcPr>
          <w:p w:rsidR="00444D37" w:rsidRPr="00D80018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Примерная программа по географии федерального государственного</w:t>
            </w:r>
            <w:r w:rsidRPr="00D80018">
              <w:rPr>
                <w:rFonts w:ascii="Times New Roman" w:hAnsi="Times New Roman"/>
                <w:sz w:val="20"/>
                <w:szCs w:val="20"/>
              </w:rPr>
              <w:t xml:space="preserve"> образовательного стандарта основного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4B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edu</w:t>
            </w:r>
            <w:proofErr w:type="spellEnd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F14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«Обществознание для 6-9 классов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Боголюбов Л.Н. Москва. Просвещение.2012 год.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Щербакова В.В.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для общеобразовательных учреждений «Биология» 5-9 классы автор: Пасечник В.В./Москва. – «Дрофа». –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Абрамова С.В.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программа. 1-9 классы «Изобразительное искусство.1-9 классы»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оставители :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Н.А.Горяева,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, А.С.Питерская</w:t>
            </w:r>
          </w:p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Абрамова С.В.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Музыка»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 xml:space="preserve">оставители: Е.Д.Критская, </w:t>
            </w:r>
            <w:proofErr w:type="spell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.С.Шмагин</w:t>
            </w:r>
            <w:proofErr w:type="spell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  <w:proofErr w:type="gramStart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F1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Просвещение.2010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Назаров Ю.Г.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uppressAutoHyphens/>
              <w:autoSpaceDE w:val="0"/>
              <w:snapToGrid w:val="0"/>
              <w:ind w:left="0" w:hanging="2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F14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Авторская программа</w:t>
            </w:r>
            <w:r w:rsidRPr="002F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«Физическая культура» учащихся 1-11 классы</w:t>
            </w:r>
            <w:proofErr w:type="gramStart"/>
            <w:r w:rsidRPr="002F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.» </w:t>
            </w:r>
            <w:proofErr w:type="gramEnd"/>
            <w:r w:rsidRPr="002F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Авторы: В.И.Лях, А.А. </w:t>
            </w:r>
            <w:proofErr w:type="spellStart"/>
            <w:r w:rsidRPr="002F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Зданевич</w:t>
            </w:r>
            <w:proofErr w:type="spellEnd"/>
            <w:proofErr w:type="gramStart"/>
            <w:r w:rsidRPr="002F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2F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Издательство Москва «Просвещение», 2012г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</w:t>
            </w:r>
          </w:p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126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1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«Основы безопасности жизнедеятельности 1-11 классы Просвещение авторы: А.Т.Смирнов Б.О.Хренников.,2011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жизни-залог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будущего здоровья»</w:t>
            </w:r>
          </w:p>
        </w:tc>
        <w:tc>
          <w:tcPr>
            <w:tcW w:w="2552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9213" w:type="dxa"/>
          </w:tcPr>
          <w:p w:rsidR="00444D37" w:rsidRPr="002F1416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«Здоровый образ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жизни-залог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будущего здоровья».К.П.Казарян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раснодар.ККИДППО.2011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«Занимательное черчение»</w:t>
            </w:r>
          </w:p>
        </w:tc>
        <w:tc>
          <w:tcPr>
            <w:tcW w:w="2552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9213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«Черчение.9 класс».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В.А.Гервер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.Просвещение.2010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9213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«Решение задач.9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.И.Погорелая.2013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выбор»</w:t>
            </w:r>
          </w:p>
        </w:tc>
        <w:tc>
          <w:tcPr>
            <w:tcW w:w="2552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9213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«Я и мой выбор профессии 9класс»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Л.И.Зикунова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О.И.Поверенная, Краснодар,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ККИДППО,2005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«Сочинения различных жанров»</w:t>
            </w:r>
          </w:p>
        </w:tc>
        <w:tc>
          <w:tcPr>
            <w:tcW w:w="2552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213" w:type="dxa"/>
          </w:tcPr>
          <w:p w:rsidR="00444D37" w:rsidRDefault="00444D37" w:rsidP="0044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«Сочинения различных жанров.9 класс»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Г.А.Обернихина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Краснодар .2010 год</w:t>
            </w:r>
          </w:p>
        </w:tc>
      </w:tr>
      <w:tr w:rsidR="00444D37" w:rsidRPr="009E2F40" w:rsidTr="00433787">
        <w:tc>
          <w:tcPr>
            <w:tcW w:w="1101" w:type="dxa"/>
          </w:tcPr>
          <w:p w:rsidR="00444D37" w:rsidRDefault="00444D3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44D37" w:rsidRDefault="00444D37" w:rsidP="0043378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444D37" w:rsidRDefault="00444D3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444D37" w:rsidRDefault="00444D37" w:rsidP="0043378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3" w:type="dxa"/>
          </w:tcPr>
          <w:p w:rsidR="00444D37" w:rsidRDefault="00444D37" w:rsidP="004337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989" w:rsidRDefault="004B1989"/>
    <w:sectPr w:rsidR="004B1989" w:rsidSect="002207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7BF"/>
    <w:rsid w:val="00092172"/>
    <w:rsid w:val="000E4A11"/>
    <w:rsid w:val="002207BF"/>
    <w:rsid w:val="00433787"/>
    <w:rsid w:val="00444D37"/>
    <w:rsid w:val="004708A5"/>
    <w:rsid w:val="004B1989"/>
    <w:rsid w:val="009F710F"/>
    <w:rsid w:val="00A909F4"/>
    <w:rsid w:val="00B07493"/>
    <w:rsid w:val="00E70F16"/>
    <w:rsid w:val="00F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07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207BF"/>
    <w:rPr>
      <w:rFonts w:eastAsiaTheme="minorHAnsi"/>
      <w:lang w:eastAsia="en-US"/>
    </w:rPr>
  </w:style>
  <w:style w:type="paragraph" w:styleId="a6">
    <w:name w:val="No Spacing"/>
    <w:uiPriority w:val="1"/>
    <w:qFormat/>
    <w:rsid w:val="002207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П_М</dc:creator>
  <cp:keywords/>
  <dc:description/>
  <cp:lastModifiedBy>Самойленко НВ</cp:lastModifiedBy>
  <cp:revision>10</cp:revision>
  <cp:lastPrinted>2015-12-30T05:44:00Z</cp:lastPrinted>
  <dcterms:created xsi:type="dcterms:W3CDTF">2015-12-29T06:04:00Z</dcterms:created>
  <dcterms:modified xsi:type="dcterms:W3CDTF">2015-12-30T05:44:00Z</dcterms:modified>
</cp:coreProperties>
</file>