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7F" w:rsidRPr="004A187F" w:rsidRDefault="004A187F" w:rsidP="004A187F">
      <w:pPr>
        <w:shd w:val="clear" w:color="auto" w:fill="FFFFFF"/>
        <w:spacing w:line="285" w:lineRule="atLeast"/>
        <w:ind w:firstLine="0"/>
        <w:jc w:val="both"/>
        <w:rPr>
          <w:rFonts w:ascii="Trebuchet MS" w:eastAsia="Times New Roman" w:hAnsi="Trebuchet MS"/>
          <w:b/>
          <w:bCs/>
          <w:color w:val="CC0066"/>
          <w:sz w:val="29"/>
          <w:szCs w:val="29"/>
          <w:lang w:val="ru-RU" w:eastAsia="ru-RU" w:bidi="ar-SA"/>
        </w:rPr>
      </w:pPr>
      <w:r w:rsidRPr="004A187F">
        <w:rPr>
          <w:rFonts w:ascii="Trebuchet MS" w:eastAsia="Times New Roman" w:hAnsi="Trebuchet MS"/>
          <w:b/>
          <w:bCs/>
          <w:color w:val="CC0066"/>
          <w:sz w:val="29"/>
          <w:szCs w:val="29"/>
          <w:lang w:val="ru-RU" w:eastAsia="ru-RU" w:bidi="ar-SA"/>
        </w:rPr>
        <w:t>Сценарий развлечения для детей средней группы в детском саду «8 Марта - праздник мам»</w:t>
      </w:r>
    </w:p>
    <w:p w:rsidR="004A187F" w:rsidRDefault="004A187F" w:rsidP="004A187F">
      <w:pPr>
        <w:ind w:firstLine="0"/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</w:pPr>
    </w:p>
    <w:p w:rsidR="004A187F" w:rsidRPr="004A187F" w:rsidRDefault="004A187F" w:rsidP="004A187F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Описание материала.</w:t>
      </w:r>
      <w:r w:rsidRPr="004A187F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Предлагаю вам развлечение для детей 4 - 5 лет «8 Марта - праздник мам».</w:t>
      </w:r>
      <w:r w:rsidRPr="004A187F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Данное развлечение могут проводить воспитатели средней группы. Сочиняя стихи и частушки, я старалась упростить в произношении. Для сюрпризного момента я собрала с пап по 200 рублей для небольших букетов. Об этом не знали ни мамы, ни дети. Этот сюрприз удивил мам.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Цели.</w:t>
      </w:r>
      <w:r w:rsidRPr="004A187F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Формировать чувство сопричастности к событиям, которые происходят в детском саду. Воспитывать любовь к маме, бабушке.</w:t>
      </w:r>
      <w:r w:rsidRPr="004A187F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Материал.</w:t>
      </w:r>
      <w:r w:rsidRPr="004A187F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Костюмы: медведя, лисы, волка, белки, солнышка. По 2 солнышка, сделанные из бумаги, для девочек, 2 верёвки, 2 апельсина, конфеты, 2 цветка.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Ход развлечения: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Дети входят в зал с цветами в руках и встают около стульчиков.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Мальчик: 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Праздник мам мы отмечаем,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Много радости желаем.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Пусть все сбудутся мечты,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Дарим мы для вас цветы.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(Мальчики дарят цветы).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Девочка: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Пока до мам нам далеко,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Сейчас нам с вами так легко.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Мы будем умными, как вы.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 тоже дарим вам цветы.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Ведущая: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Солнышка нам не хватает,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Настроенье пропадает.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Скажем вместе: 1-2-3,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Солнце в гости заходи.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(Заходит грустное Солнышко).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Ведущая: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Солнышко, ты, что такая грустная. Ты обещала принести праздничное слово «Мама». Мы хотели прикрепить её на магнитную доску, потому, что сегодня праздник мам.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Солнышко:</w:t>
      </w:r>
      <w:r w:rsidRPr="004A187F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Тихо по небу катилось,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 лучик слово прикрепило.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Налетел вдруг ветер злой,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 унёс слово с собой.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Где найти мне слово «Мама», не могу представить прямо.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Ведущая: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Не волнуйся, сейчас, я позвоню Сороке, она поможет нам (Беру трубку и звоню Сороке).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Алло, Сорока, здравствуйте. Это звонит вам из детского сада воспитатель Елизавета Ивановна. Злой ветер раскидал по лесу слово «Мама». Попроси, пожалуйста, животных, чтобы отыскали это слово и принесли к нам в детский сад на развлечение. Большое спасибо. До свидания.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Ведущая: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 пока животные будут искать наше слово, Солнышко потанцуй с нашими девочками, и порадуйте наших гостей.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«Солнечный танец».</w:t>
      </w:r>
      <w:r w:rsidRPr="004A187F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У девочек в руках солнышки.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1.Вместе с Солнышком идут по кругу, останавливаются;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2.Идут в середину, и назад (2 раза);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3.Идут по кругу, останавливаются;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4.Приседают, руки вверху, встают, руки вниз (2 раза);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5. Идут по кругу, останавливаются;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6.Кружатся то в одну сторону, то в другую (2 раза);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8.Встают за Солнышком в одну линию и кланяются.</w:t>
      </w:r>
      <w:r w:rsidRPr="004A187F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Ребёнок: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Мам своих мы очень любим,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Помогаем иногда.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lastRenderedPageBreak/>
        <w:t>Если что-нибудь забудем,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Мама сделает всегда.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Песня: «Мамочка любимая».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Игра « Найди мамину шапку».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Стук в дверь:</w:t>
      </w:r>
    </w:p>
    <w:p w:rsidR="004A187F" w:rsidRPr="004A187F" w:rsidRDefault="004A187F" w:rsidP="004A187F">
      <w:pPr>
        <w:ind w:firstLine="0"/>
        <w:rPr>
          <w:rFonts w:ascii="Arial" w:eastAsia="Times New Roman" w:hAnsi="Arial" w:cs="Arial"/>
          <w:color w:val="FFFFFF"/>
          <w:sz w:val="16"/>
          <w:szCs w:val="16"/>
          <w:lang w:val="ru-RU" w:eastAsia="ru-RU" w:bidi="ar-SA"/>
        </w:rPr>
      </w:pPr>
      <w:r w:rsidRPr="004A187F">
        <w:rPr>
          <w:rFonts w:ascii="Arial" w:eastAsia="Times New Roman" w:hAnsi="Arial" w:cs="Arial"/>
          <w:color w:val="FFFFFF"/>
          <w:sz w:val="16"/>
          <w:szCs w:val="16"/>
          <w:lang w:val="ru-RU" w:eastAsia="ru-RU" w:bidi="ar-SA"/>
        </w:rPr>
        <w:t>Реклама 19</w:t>
      </w:r>
    </w:p>
    <w:p w:rsidR="009B3437" w:rsidRDefault="004A187F" w:rsidP="004A187F">
      <w:r w:rsidRPr="004A187F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Входит Белка: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 лесочку я скакала,</w:t>
      </w:r>
      <w:r w:rsidRPr="004A187F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букву «М» я увидала.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Вот одну только нашла,</w:t>
      </w:r>
      <w:r w:rsidRPr="004A187F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К вам на праздник принесла.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Солнышко:</w:t>
      </w:r>
      <w:r w:rsidRPr="004A187F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Спасибо тебе Белочка, на празднике стало сразу веселей.</w:t>
      </w:r>
      <w:r w:rsidRPr="004A187F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(Прикрепляет на магнитную доску букву «М»).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Счастливого пути, тебе Белочка.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(Белочка уходит).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Ведущая: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Будем праздник продолжать</w:t>
      </w:r>
      <w:proofErr w:type="gramStart"/>
      <w:r w:rsidRPr="004A187F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О</w:t>
      </w:r>
      <w:proofErr w:type="gramEnd"/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стальные буквы ждать.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«Танец мальчиков с флажками».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Игра «Быстрей к маме».</w:t>
      </w:r>
      <w:r w:rsidRPr="004A187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Стук в дверь</w:t>
      </w:r>
      <w:proofErr w:type="gramStart"/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</w:t>
      </w:r>
      <w:proofErr w:type="gramEnd"/>
      <w:r w:rsidRPr="004A187F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ходит Лиса: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 тропинке я пошла,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Букву «А» в траве нашла.</w:t>
      </w:r>
      <w:r w:rsidRPr="004A187F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Вам её я подарю,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Дарить подарки я люблю.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Солнышко: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Спасибо Лисичка, Счастливого пути.</w:t>
      </w:r>
      <w:r w:rsidRPr="004A187F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(Прикрепляет на магнитную доску букву «А»).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Ребёнок: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Бабушки любимые,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Самые красивые.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Не болейте никогда,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Будьте счастливы всегда.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«Песня «Бабушка любимая».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Игра для бабушек «Кто быстрей почистит и съест мандарин?».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Стук в дверь.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Входит волк: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 тропинке я иду,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 ищу себе еду.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Буква «М» я увидал,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Кто – то здесь её терял?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Солнышко: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Спасибо тебе Волк. Это я потеряла.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Счастливого пути.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(Прикрепляет на магнитную доску букву «А»).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Ведущая: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Наш праздник становится всё веселее, ведь осталось найти всего одну букву.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Ребёнок: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Без мамы очень плохо,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Хочу я с ней всегда,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Иначе буду охать,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Заплачу иногда.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Песня «Мама».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Игра «Собери цветок».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Стук в дверь.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Заходит Медведь: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Вышел из своей берлоги,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Чуть не промочил я ноги.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Букву «А» в снегу нашёл,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Показать я к вам пришёл.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lastRenderedPageBreak/>
        <w:t>Солнышко.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Спасибо тебе Медведь.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Счастливого пути.</w:t>
      </w:r>
      <w:r w:rsidRPr="004A187F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(Прикрепляет на магнитную доску букву «А»).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Вот и собрали наше самое дорогое, любимое слово «Мама».</w:t>
      </w:r>
      <w:r w:rsidRPr="004A187F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Теперь мы её никогда не потеряем.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Танец «Потанцуем парами»</w:t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Игра «Кто быстрей развернёт конфетку и накормит маму».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«Частушки для мам».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1 ребёнок: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Мама, мама дорогая,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Мамочка моя родная.</w:t>
      </w:r>
      <w:r w:rsidRPr="004A187F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Я горжусь тобой всегда,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Не обижу никогда.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2 ребёнок: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Мама самый лучший друг,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Выручит меня всегда.</w:t>
      </w:r>
      <w:r w:rsidRPr="004A187F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Если заболеет вдруг,</w:t>
      </w:r>
      <w:r w:rsidRPr="004A187F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Помогу и ей тогда.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Вместе:</w:t>
      </w:r>
      <w:r w:rsidRPr="004A187F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Хлоп раз, хлоп два,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Любим наших мам всегда.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3 ребёнок: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Маму очень я люблю,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Будем вместе мы играть.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 ней я мультики смотрю,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Вместе с ней ложимся спать.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Вместе: Хлоп раз, хлоп два,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Любим наших мам всегда.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4 ребёнок: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Мамочку люблю я очень,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Если спать она захочет.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Я уйду к себе в кровать,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 тихонько лягу спать.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Вместе:</w:t>
      </w:r>
      <w:r w:rsidRPr="004A187F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Хлоп раз, хлоп два,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Любим наших мам всегда.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5 ребёнок: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Мама, мамочка моя,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Очень я люблю тебя.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Не обижу никогда,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Будем вместе мы всегда.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Вместе: Хлоп раз, хлоп два,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Любим наших мам всегда.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Вместе: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Очень мам своих мы любим,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Помогать всегда мы будем.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Будем крепко обнимать,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Вместе: Хлоп раз, хлоп два,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Любим наших мам всегда</w:t>
      </w:r>
      <w:proofErr w:type="gramStart"/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.</w:t>
      </w:r>
      <w:proofErr w:type="gramEnd"/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proofErr w:type="gramStart"/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о</w:t>
      </w:r>
      <w:proofErr w:type="gramEnd"/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бе щёчки целовать.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Детям подарили </w:t>
      </w:r>
      <w:proofErr w:type="spellStart"/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разукрашки</w:t>
      </w:r>
      <w:proofErr w:type="spellEnd"/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Ведущая:</w:t>
      </w:r>
      <w:r w:rsidRPr="004A187F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Будьте счастливы всегда,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Не болейте никогда.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Пусть желанья сбудутся,</w:t>
      </w:r>
      <w:r w:rsidRPr="004A187F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4A18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Невзгоды все забудутся.</w:t>
      </w:r>
    </w:p>
    <w:sectPr w:rsidR="009B3437" w:rsidSect="009B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187F"/>
    <w:rsid w:val="000948F6"/>
    <w:rsid w:val="00120CD8"/>
    <w:rsid w:val="0027006B"/>
    <w:rsid w:val="0027616D"/>
    <w:rsid w:val="003B4E06"/>
    <w:rsid w:val="004A187F"/>
    <w:rsid w:val="0063627D"/>
    <w:rsid w:val="009B3437"/>
    <w:rsid w:val="00F7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6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06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06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06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6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06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06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06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06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706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06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06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706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706E5"/>
    <w:rPr>
      <w:b/>
      <w:bCs/>
    </w:rPr>
  </w:style>
  <w:style w:type="character" w:styleId="a8">
    <w:name w:val="Emphasis"/>
    <w:basedOn w:val="a0"/>
    <w:uiPriority w:val="20"/>
    <w:qFormat/>
    <w:rsid w:val="00F706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06E5"/>
    <w:rPr>
      <w:szCs w:val="32"/>
    </w:rPr>
  </w:style>
  <w:style w:type="paragraph" w:styleId="aa">
    <w:name w:val="List Paragraph"/>
    <w:basedOn w:val="a"/>
    <w:uiPriority w:val="34"/>
    <w:qFormat/>
    <w:rsid w:val="00F706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06E5"/>
    <w:rPr>
      <w:i/>
    </w:rPr>
  </w:style>
  <w:style w:type="character" w:customStyle="1" w:styleId="22">
    <w:name w:val="Цитата 2 Знак"/>
    <w:basedOn w:val="a0"/>
    <w:link w:val="21"/>
    <w:uiPriority w:val="29"/>
    <w:rsid w:val="00F706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06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06E5"/>
    <w:rPr>
      <w:b/>
      <w:i/>
      <w:sz w:val="24"/>
    </w:rPr>
  </w:style>
  <w:style w:type="character" w:styleId="ad">
    <w:name w:val="Subtle Emphasis"/>
    <w:uiPriority w:val="19"/>
    <w:qFormat/>
    <w:rsid w:val="00F706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06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06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06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06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06E5"/>
    <w:pPr>
      <w:outlineLvl w:val="9"/>
    </w:pPr>
  </w:style>
  <w:style w:type="character" w:customStyle="1" w:styleId="apple-converted-space">
    <w:name w:val="apple-converted-space"/>
    <w:basedOn w:val="a0"/>
    <w:rsid w:val="004A18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9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4603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5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36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4345</Characters>
  <Application>Microsoft Office Word</Application>
  <DocSecurity>0</DocSecurity>
  <Lines>36</Lines>
  <Paragraphs>10</Paragraphs>
  <ScaleCrop>false</ScaleCrop>
  <Company>Belovo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1</cp:revision>
  <dcterms:created xsi:type="dcterms:W3CDTF">2019-11-15T04:12:00Z</dcterms:created>
  <dcterms:modified xsi:type="dcterms:W3CDTF">2019-11-15T04:12:00Z</dcterms:modified>
</cp:coreProperties>
</file>