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F6" w:rsidRPr="00FC62C5" w:rsidRDefault="00F779F6" w:rsidP="00F779F6">
      <w:pPr>
        <w:ind w:left="-567"/>
        <w:jc w:val="center"/>
        <w:rPr>
          <w:b/>
          <w:sz w:val="28"/>
          <w:szCs w:val="28"/>
        </w:rPr>
      </w:pPr>
      <w:r w:rsidRPr="00FC62C5">
        <w:rPr>
          <w:b/>
          <w:sz w:val="28"/>
          <w:szCs w:val="28"/>
        </w:rPr>
        <w:t>7-й класс. Смутное время. Карточка №1</w:t>
      </w:r>
    </w:p>
    <w:p w:rsidR="00F779F6" w:rsidRPr="00DD19FC" w:rsidRDefault="00F779F6" w:rsidP="00F779F6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DD19FC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F779F6" w:rsidRPr="00DD19FC" w:rsidRDefault="00F779F6" w:rsidP="00F779F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DD19FC">
        <w:rPr>
          <w:rFonts w:ascii="Times New Roman" w:hAnsi="Times New Roman" w:cs="Times New Roman"/>
          <w:sz w:val="24"/>
          <w:szCs w:val="24"/>
        </w:rPr>
        <w:t>По словам А. С. Пушкина: «…вчерашний раб, татарин».</w:t>
      </w:r>
      <w:r>
        <w:rPr>
          <w:rFonts w:ascii="Times New Roman" w:hAnsi="Times New Roman" w:cs="Times New Roman"/>
          <w:sz w:val="24"/>
          <w:szCs w:val="24"/>
        </w:rPr>
        <w:t xml:space="preserve"> Вступая на престол, обещал: «Н</w:t>
      </w:r>
      <w:r w:rsidRPr="00DD19FC">
        <w:rPr>
          <w:rFonts w:ascii="Times New Roman" w:hAnsi="Times New Roman" w:cs="Times New Roman"/>
          <w:sz w:val="24"/>
          <w:szCs w:val="24"/>
        </w:rPr>
        <w:t xml:space="preserve">икто не будет в моём царстве нищ и беден» Освободил сельское население от податей на один год. Преследовал пьянство, закрывал </w:t>
      </w:r>
      <w:proofErr w:type="gramStart"/>
      <w:r w:rsidRPr="00DD19FC">
        <w:rPr>
          <w:rFonts w:ascii="Times New Roman" w:hAnsi="Times New Roman" w:cs="Times New Roman"/>
          <w:sz w:val="24"/>
          <w:szCs w:val="24"/>
        </w:rPr>
        <w:t>кабаки</w:t>
      </w:r>
      <w:proofErr w:type="gramEnd"/>
      <w:r w:rsidRPr="00DD19FC">
        <w:rPr>
          <w:rFonts w:ascii="Times New Roman" w:hAnsi="Times New Roman" w:cs="Times New Roman"/>
          <w:sz w:val="24"/>
          <w:szCs w:val="24"/>
        </w:rPr>
        <w:t xml:space="preserve">. Всех сидевших в тюрьмах выпустил на свободу. Отменил казни. Развивал градостроительство. При нём появились города: Самара, Саратов, Царицын, Тюмень, Тобольск, Сургут, Нарым. Впервые в истории России послал за границу для изучения разных языков и обучения грамоте </w:t>
      </w:r>
      <w:proofErr w:type="gramStart"/>
      <w:r w:rsidRPr="00DD19FC">
        <w:rPr>
          <w:rFonts w:ascii="Times New Roman" w:hAnsi="Times New Roman" w:cs="Times New Roman"/>
          <w:sz w:val="24"/>
          <w:szCs w:val="24"/>
        </w:rPr>
        <w:t>четверых дворян</w:t>
      </w:r>
      <w:proofErr w:type="gramEnd"/>
      <w:r w:rsidRPr="00DD19FC">
        <w:rPr>
          <w:rFonts w:ascii="Times New Roman" w:hAnsi="Times New Roman" w:cs="Times New Roman"/>
          <w:sz w:val="24"/>
          <w:szCs w:val="24"/>
        </w:rPr>
        <w:t>. При нём был сооружён водопровод с насосом в московском кремле.</w:t>
      </w:r>
    </w:p>
    <w:p w:rsidR="00F779F6" w:rsidRPr="00DD19FC" w:rsidRDefault="00F779F6" w:rsidP="00F779F6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DD19FC">
        <w:rPr>
          <w:rFonts w:ascii="Times New Roman" w:hAnsi="Times New Roman" w:cs="Times New Roman"/>
          <w:sz w:val="24"/>
          <w:szCs w:val="24"/>
        </w:rPr>
        <w:t xml:space="preserve">Умер внезапно, оставив страну в </w:t>
      </w:r>
      <w:r>
        <w:rPr>
          <w:rFonts w:ascii="Times New Roman" w:hAnsi="Times New Roman" w:cs="Times New Roman"/>
          <w:sz w:val="24"/>
          <w:szCs w:val="24"/>
        </w:rPr>
        <w:t>сложной экономической ситуации.</w:t>
      </w:r>
    </w:p>
    <w:p w:rsidR="00F779F6" w:rsidRPr="00DD19FC" w:rsidRDefault="00F779F6" w:rsidP="00F779F6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DD19FC">
        <w:rPr>
          <w:rFonts w:ascii="Times New Roman" w:hAnsi="Times New Roman" w:cs="Times New Roman"/>
          <w:sz w:val="24"/>
          <w:szCs w:val="24"/>
        </w:rPr>
        <w:t>1) О каком историческом деятеле идёт речь? Укажите дату его правления.</w:t>
      </w:r>
    </w:p>
    <w:p w:rsidR="00F779F6" w:rsidRPr="00DD19FC" w:rsidRDefault="00F779F6" w:rsidP="00F779F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Можно ли считать внешнюю и внутреннюю политику этого правителя успешной? Аргументируйте свою точку зрения</w:t>
      </w:r>
    </w:p>
    <w:p w:rsidR="00F779F6" w:rsidRPr="00DD19FC" w:rsidRDefault="00F779F6" w:rsidP="00F779F6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D19FC">
        <w:rPr>
          <w:rFonts w:ascii="Times New Roman" w:hAnsi="Times New Roman" w:cs="Times New Roman"/>
          <w:b/>
          <w:sz w:val="24"/>
          <w:szCs w:val="24"/>
        </w:rPr>
        <w:t xml:space="preserve">Задание №2. </w:t>
      </w:r>
      <w:r w:rsidRPr="00DD19FC">
        <w:rPr>
          <w:rFonts w:ascii="Times New Roman" w:hAnsi="Times New Roman" w:cs="Times New Roman"/>
          <w:sz w:val="24"/>
          <w:szCs w:val="24"/>
        </w:rPr>
        <w:t>1) Какое событие произошло позже остальных?</w:t>
      </w:r>
      <w:r w:rsidRPr="00DD1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9FC">
        <w:rPr>
          <w:rFonts w:ascii="Times New Roman" w:hAnsi="Times New Roman" w:cs="Times New Roman"/>
          <w:sz w:val="24"/>
          <w:szCs w:val="24"/>
        </w:rPr>
        <w:t>2) Какое событие из перечисленных произошло раньше остальных?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360"/>
      </w:tblGrid>
      <w:tr w:rsidR="00F779F6" w:rsidRPr="00DD19FC" w:rsidTr="0069352C">
        <w:tc>
          <w:tcPr>
            <w:tcW w:w="4678" w:type="dxa"/>
          </w:tcPr>
          <w:p w:rsidR="00F779F6" w:rsidRPr="00DD19FC" w:rsidRDefault="00F779F6" w:rsidP="0069352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А) Борис Годунов стал царём;</w:t>
            </w:r>
          </w:p>
          <w:p w:rsidR="00F779F6" w:rsidRPr="00DD19FC" w:rsidRDefault="00F779F6" w:rsidP="0069352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Б) гибель царевича Дмитрия;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В) начало правления Фёдора Ивановича;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779F6" w:rsidRPr="00DD19FC" w:rsidRDefault="00F779F6" w:rsidP="0069352C">
            <w:pPr>
              <w:ind w:left="-567"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Г) поход Лжедмитрия I на Москву;</w:t>
            </w:r>
          </w:p>
          <w:p w:rsidR="00F779F6" w:rsidRPr="00DD19FC" w:rsidRDefault="00F779F6" w:rsidP="0069352C">
            <w:pPr>
              <w:ind w:left="-567"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 xml:space="preserve">Д) восстание </w:t>
            </w:r>
            <w:proofErr w:type="spellStart"/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Хлопко</w:t>
            </w:r>
            <w:proofErr w:type="spellEnd"/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9F6" w:rsidRPr="00DD19FC" w:rsidRDefault="00F779F6" w:rsidP="0069352C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Е) избран первый патриарх русской православной церкви</w:t>
            </w:r>
          </w:p>
        </w:tc>
      </w:tr>
    </w:tbl>
    <w:p w:rsidR="00F779F6" w:rsidRPr="00DD19FC" w:rsidRDefault="00F779F6" w:rsidP="00F779F6">
      <w:pPr>
        <w:rPr>
          <w:rFonts w:ascii="Times New Roman" w:hAnsi="Times New Roman" w:cs="Times New Roman"/>
          <w:sz w:val="24"/>
          <w:szCs w:val="24"/>
        </w:rPr>
      </w:pPr>
      <w:r w:rsidRPr="00DD19FC">
        <w:rPr>
          <w:rFonts w:ascii="Times New Roman" w:hAnsi="Times New Roman" w:cs="Times New Roman"/>
          <w:b/>
          <w:sz w:val="24"/>
          <w:szCs w:val="24"/>
        </w:rPr>
        <w:t>Задание №3.</w:t>
      </w:r>
      <w:r w:rsidRPr="00DD19FC">
        <w:rPr>
          <w:rFonts w:ascii="Times New Roman" w:hAnsi="Times New Roman" w:cs="Times New Roman"/>
          <w:sz w:val="24"/>
          <w:szCs w:val="24"/>
        </w:rPr>
        <w:t xml:space="preserve"> Приведите в соответствие данные 1-й и 2-й колонок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27"/>
      </w:tblGrid>
      <w:tr w:rsidR="00F779F6" w:rsidRPr="00DD19FC" w:rsidTr="0069352C">
        <w:tc>
          <w:tcPr>
            <w:tcW w:w="4678" w:type="dxa"/>
          </w:tcPr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1) И. И. Болотников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Гермоген</w:t>
            </w:r>
            <w:proofErr w:type="spellEnd"/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3) Василий Шуйский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4) Мария Нагая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5) Марина Мнишек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6) Лжедмитрий I</w:t>
            </w:r>
          </w:p>
        </w:tc>
        <w:tc>
          <w:tcPr>
            <w:tcW w:w="4927" w:type="dxa"/>
          </w:tcPr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А) патриарх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Б) мать царевича Дмитрия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В) жена самозванца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Г) предводитель восстания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Д) царь</w:t>
            </w:r>
          </w:p>
          <w:p w:rsidR="00F779F6" w:rsidRPr="00DD19FC" w:rsidRDefault="00F779F6" w:rsidP="0069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FC">
              <w:rPr>
                <w:rFonts w:ascii="Times New Roman" w:hAnsi="Times New Roman" w:cs="Times New Roman"/>
                <w:sz w:val="24"/>
                <w:szCs w:val="24"/>
              </w:rPr>
              <w:t>Г) самозванец</w:t>
            </w:r>
          </w:p>
        </w:tc>
      </w:tr>
    </w:tbl>
    <w:p w:rsidR="00F779F6" w:rsidRPr="00DD19FC" w:rsidRDefault="00F779F6" w:rsidP="00F779F6">
      <w:pPr>
        <w:ind w:left="-142"/>
        <w:rPr>
          <w:rFonts w:ascii="Times New Roman" w:hAnsi="Times New Roman" w:cs="Times New Roman"/>
          <w:sz w:val="24"/>
          <w:szCs w:val="24"/>
        </w:rPr>
      </w:pPr>
      <w:r w:rsidRPr="00DD19FC">
        <w:rPr>
          <w:rFonts w:ascii="Times New Roman" w:hAnsi="Times New Roman" w:cs="Times New Roman"/>
          <w:b/>
          <w:sz w:val="24"/>
          <w:szCs w:val="24"/>
        </w:rPr>
        <w:t>Задание №4.</w:t>
      </w:r>
      <w:r w:rsidRPr="00DD19FC">
        <w:rPr>
          <w:rFonts w:ascii="Times New Roman" w:hAnsi="Times New Roman" w:cs="Times New Roman"/>
          <w:sz w:val="24"/>
          <w:szCs w:val="24"/>
        </w:rPr>
        <w:t xml:space="preserve"> Кто лишний в ряду? Почему?</w:t>
      </w:r>
    </w:p>
    <w:p w:rsidR="00F779F6" w:rsidRPr="00DD19FC" w:rsidRDefault="00F779F6" w:rsidP="00F779F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DD19F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D19FC">
        <w:rPr>
          <w:rFonts w:ascii="Times New Roman" w:hAnsi="Times New Roman" w:cs="Times New Roman"/>
          <w:sz w:val="24"/>
          <w:szCs w:val="24"/>
        </w:rPr>
        <w:t>Хлопко</w:t>
      </w:r>
      <w:proofErr w:type="spellEnd"/>
      <w:r w:rsidRPr="00DD19FC">
        <w:rPr>
          <w:rFonts w:ascii="Times New Roman" w:hAnsi="Times New Roman" w:cs="Times New Roman"/>
          <w:sz w:val="24"/>
          <w:szCs w:val="24"/>
        </w:rPr>
        <w:t>, Борис Годунов, царевич Дмитрий;</w:t>
      </w:r>
    </w:p>
    <w:p w:rsidR="00F779F6" w:rsidRPr="00DD19FC" w:rsidRDefault="00F779F6" w:rsidP="00F779F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DD19FC">
        <w:rPr>
          <w:rFonts w:ascii="Times New Roman" w:hAnsi="Times New Roman" w:cs="Times New Roman"/>
          <w:sz w:val="24"/>
          <w:szCs w:val="24"/>
        </w:rPr>
        <w:t>2) Василий Шуйский, Борис Годунов, царь Фёдор Иванович</w:t>
      </w:r>
    </w:p>
    <w:p w:rsidR="00F779F6" w:rsidRDefault="00F779F6" w:rsidP="00F779F6">
      <w:pPr>
        <w:spacing w:before="100" w:beforeAutospacing="1"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06">
        <w:rPr>
          <w:rFonts w:ascii="Times New Roman" w:hAnsi="Times New Roman" w:cs="Times New Roman"/>
          <w:b/>
          <w:sz w:val="24"/>
          <w:szCs w:val="24"/>
        </w:rPr>
        <w:t>Задание №5.</w:t>
      </w:r>
      <w:r w:rsidRPr="00A16306">
        <w:rPr>
          <w:rFonts w:ascii="Times New Roman" w:hAnsi="Times New Roman" w:cs="Times New Roman"/>
          <w:sz w:val="24"/>
          <w:szCs w:val="24"/>
        </w:rPr>
        <w:t xml:space="preserve"> </w:t>
      </w:r>
      <w:r w:rsidRPr="00A16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перечисленных терминов и понятий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16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Смутному времени: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218"/>
      </w:tblGrid>
      <w:tr w:rsidR="00F779F6" w:rsidTr="0069352C">
        <w:tc>
          <w:tcPr>
            <w:tcW w:w="4678" w:type="dxa"/>
          </w:tcPr>
          <w:p w:rsidR="00F779F6" w:rsidRDefault="00F779F6" w:rsidP="006935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крестоцеловальная запись</w:t>
            </w:r>
          </w:p>
        </w:tc>
        <w:tc>
          <w:tcPr>
            <w:tcW w:w="4218" w:type="dxa"/>
          </w:tcPr>
          <w:p w:rsidR="00F779F6" w:rsidRDefault="00F779F6" w:rsidP="006935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опричнина</w:t>
            </w:r>
          </w:p>
        </w:tc>
      </w:tr>
      <w:tr w:rsidR="00F779F6" w:rsidTr="0069352C">
        <w:tc>
          <w:tcPr>
            <w:tcW w:w="4678" w:type="dxa"/>
          </w:tcPr>
          <w:p w:rsidR="00F779F6" w:rsidRDefault="00F779F6" w:rsidP="006935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урочные лета</w:t>
            </w:r>
          </w:p>
        </w:tc>
        <w:tc>
          <w:tcPr>
            <w:tcW w:w="4218" w:type="dxa"/>
          </w:tcPr>
          <w:p w:rsidR="00F779F6" w:rsidRDefault="00F779F6" w:rsidP="0069352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самозванец</w:t>
            </w:r>
          </w:p>
        </w:tc>
      </w:tr>
    </w:tbl>
    <w:p w:rsidR="00F779F6" w:rsidRPr="00DD19FC" w:rsidRDefault="00F779F6" w:rsidP="00F77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F6" w:rsidRPr="00D7665E" w:rsidRDefault="00F779F6" w:rsidP="00F779F6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7665E">
        <w:rPr>
          <w:rFonts w:ascii="Times New Roman" w:hAnsi="Times New Roman" w:cs="Times New Roman"/>
          <w:b/>
          <w:sz w:val="24"/>
          <w:szCs w:val="24"/>
        </w:rPr>
        <w:t>Задание №6</w:t>
      </w:r>
    </w:p>
    <w:p w:rsidR="00F779F6" w:rsidRPr="00DD19FC" w:rsidRDefault="00F779F6" w:rsidP="00F779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Василия Шуйского называли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полуцарём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779F6" w:rsidRPr="00694D2B" w:rsidRDefault="00F779F6" w:rsidP="00F779F6">
      <w:pPr>
        <w:ind w:firstLine="709"/>
      </w:pPr>
    </w:p>
    <w:p w:rsidR="00F779F6" w:rsidRDefault="00F779F6" w:rsidP="00F06AFB">
      <w:pPr>
        <w:ind w:left="-567"/>
        <w:jc w:val="center"/>
        <w:rPr>
          <w:b/>
          <w:sz w:val="28"/>
          <w:szCs w:val="28"/>
        </w:rPr>
      </w:pPr>
    </w:p>
    <w:p w:rsidR="00F779F6" w:rsidRDefault="00F779F6" w:rsidP="00F06AFB">
      <w:pPr>
        <w:ind w:left="-567"/>
        <w:jc w:val="center"/>
        <w:rPr>
          <w:b/>
          <w:sz w:val="28"/>
          <w:szCs w:val="28"/>
        </w:rPr>
      </w:pPr>
    </w:p>
    <w:p w:rsidR="00F779F6" w:rsidRDefault="00F779F6" w:rsidP="00F06AFB">
      <w:pPr>
        <w:ind w:left="-567"/>
        <w:jc w:val="center"/>
        <w:rPr>
          <w:b/>
          <w:sz w:val="28"/>
          <w:szCs w:val="28"/>
        </w:rPr>
      </w:pPr>
    </w:p>
    <w:p w:rsidR="00E42FC7" w:rsidRPr="002A249C" w:rsidRDefault="000916CF" w:rsidP="00F06AFB">
      <w:pPr>
        <w:ind w:left="-567"/>
        <w:jc w:val="center"/>
        <w:rPr>
          <w:b/>
          <w:sz w:val="28"/>
          <w:szCs w:val="28"/>
        </w:rPr>
      </w:pPr>
      <w:r w:rsidRPr="002A249C">
        <w:rPr>
          <w:b/>
          <w:sz w:val="28"/>
          <w:szCs w:val="28"/>
        </w:rPr>
        <w:lastRenderedPageBreak/>
        <w:t xml:space="preserve">7-й класс. </w:t>
      </w:r>
      <w:r w:rsidR="00E42FC7" w:rsidRPr="002A249C">
        <w:rPr>
          <w:b/>
          <w:sz w:val="28"/>
          <w:szCs w:val="28"/>
        </w:rPr>
        <w:t>Смутное время.</w:t>
      </w:r>
      <w:r w:rsidR="00F06AFB" w:rsidRPr="002A249C">
        <w:rPr>
          <w:b/>
          <w:sz w:val="28"/>
          <w:szCs w:val="28"/>
        </w:rPr>
        <w:t xml:space="preserve"> </w:t>
      </w:r>
      <w:r w:rsidR="002A249C" w:rsidRPr="002A249C">
        <w:rPr>
          <w:b/>
          <w:sz w:val="28"/>
          <w:szCs w:val="28"/>
        </w:rPr>
        <w:t>Карточка №2</w:t>
      </w:r>
    </w:p>
    <w:p w:rsidR="00E42FC7" w:rsidRPr="00371F01" w:rsidRDefault="00E42FC7" w:rsidP="00690F6C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71F01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E42FC7" w:rsidRPr="00371F01" w:rsidRDefault="00E42FC7" w:rsidP="00690F6C">
      <w:pPr>
        <w:ind w:left="-142"/>
        <w:rPr>
          <w:rFonts w:ascii="Times New Roman" w:hAnsi="Times New Roman" w:cs="Times New Roman"/>
          <w:sz w:val="24"/>
          <w:szCs w:val="24"/>
        </w:rPr>
      </w:pPr>
      <w:r w:rsidRPr="00371F01">
        <w:rPr>
          <w:rFonts w:ascii="Times New Roman" w:hAnsi="Times New Roman" w:cs="Times New Roman"/>
          <w:sz w:val="24"/>
          <w:szCs w:val="24"/>
        </w:rPr>
        <w:t>«На престоле московских государей он был небывалым явлением. Богато одарённый, с бойким умом, легко разрешавшим в Боярской думе самые трудные вопросы. Он совершенно изменил порядок жизни старых московских государей, нарушал обычаи, не спал после обеда, не ходил в баню, со всеми обращался просто, обходительно, не по-царски»</w:t>
      </w:r>
    </w:p>
    <w:p w:rsidR="00E42FC7" w:rsidRPr="00371F01" w:rsidRDefault="00E42FC7" w:rsidP="00690F6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71F01">
        <w:rPr>
          <w:rFonts w:ascii="Times New Roman" w:hAnsi="Times New Roman" w:cs="Times New Roman"/>
          <w:sz w:val="24"/>
          <w:szCs w:val="24"/>
        </w:rPr>
        <w:t>1) О каком историческом деятеле идёт речь?</w:t>
      </w:r>
      <w:r w:rsidR="00371F01">
        <w:rPr>
          <w:rFonts w:ascii="Times New Roman" w:hAnsi="Times New Roman" w:cs="Times New Roman"/>
          <w:sz w:val="24"/>
          <w:szCs w:val="24"/>
        </w:rPr>
        <w:t xml:space="preserve"> </w:t>
      </w:r>
      <w:r w:rsidRPr="00371F01">
        <w:rPr>
          <w:rFonts w:ascii="Times New Roman" w:hAnsi="Times New Roman" w:cs="Times New Roman"/>
          <w:sz w:val="24"/>
          <w:szCs w:val="24"/>
        </w:rPr>
        <w:t>Укажите дату его правления.</w:t>
      </w:r>
    </w:p>
    <w:p w:rsidR="00E42FC7" w:rsidRPr="00371F01" w:rsidRDefault="00E42FC7" w:rsidP="00690F6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71F01">
        <w:rPr>
          <w:rFonts w:ascii="Times New Roman" w:hAnsi="Times New Roman" w:cs="Times New Roman"/>
          <w:sz w:val="24"/>
          <w:szCs w:val="24"/>
        </w:rPr>
        <w:t xml:space="preserve">3) </w:t>
      </w:r>
      <w:r w:rsidR="006B4C11">
        <w:rPr>
          <w:rFonts w:ascii="Times New Roman" w:hAnsi="Times New Roman" w:cs="Times New Roman"/>
          <w:sz w:val="24"/>
          <w:szCs w:val="24"/>
        </w:rPr>
        <w:t>Почему этот правитель б</w:t>
      </w:r>
      <w:r w:rsidR="009B0D08">
        <w:rPr>
          <w:rFonts w:ascii="Times New Roman" w:hAnsi="Times New Roman" w:cs="Times New Roman"/>
          <w:sz w:val="24"/>
          <w:szCs w:val="24"/>
        </w:rPr>
        <w:t xml:space="preserve">ыл свергнут с престола? Назовите </w:t>
      </w:r>
      <w:r w:rsidR="006B4C11">
        <w:rPr>
          <w:rFonts w:ascii="Times New Roman" w:hAnsi="Times New Roman" w:cs="Times New Roman"/>
          <w:sz w:val="24"/>
          <w:szCs w:val="24"/>
        </w:rPr>
        <w:t>не менее трёх причин.</w:t>
      </w:r>
    </w:p>
    <w:p w:rsidR="00C61018" w:rsidRDefault="00C61018" w:rsidP="00690F6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42FC7" w:rsidRPr="00371F01" w:rsidRDefault="00E42FC7" w:rsidP="00690F6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71F01">
        <w:rPr>
          <w:rFonts w:ascii="Times New Roman" w:hAnsi="Times New Roman" w:cs="Times New Roman"/>
          <w:b/>
          <w:sz w:val="24"/>
          <w:szCs w:val="24"/>
        </w:rPr>
        <w:t>Задание №2</w:t>
      </w:r>
      <w:r w:rsidR="00480877" w:rsidRPr="00371F01">
        <w:rPr>
          <w:rFonts w:ascii="Times New Roman" w:hAnsi="Times New Roman" w:cs="Times New Roman"/>
          <w:b/>
          <w:sz w:val="24"/>
          <w:szCs w:val="24"/>
        </w:rPr>
        <w:t>.</w:t>
      </w:r>
      <w:r w:rsidR="00480877" w:rsidRPr="00371F01">
        <w:rPr>
          <w:rFonts w:ascii="Times New Roman" w:hAnsi="Times New Roman" w:cs="Times New Roman"/>
          <w:sz w:val="24"/>
          <w:szCs w:val="24"/>
        </w:rPr>
        <w:t xml:space="preserve"> </w:t>
      </w:r>
      <w:r w:rsidRPr="00371F01">
        <w:rPr>
          <w:rFonts w:ascii="Times New Roman" w:hAnsi="Times New Roman" w:cs="Times New Roman"/>
          <w:sz w:val="24"/>
          <w:szCs w:val="24"/>
        </w:rPr>
        <w:t>Запишите события в их последовательности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501"/>
      </w:tblGrid>
      <w:tr w:rsidR="00E42FC7" w:rsidRPr="00371F01" w:rsidTr="00690F6C">
        <w:tc>
          <w:tcPr>
            <w:tcW w:w="4679" w:type="dxa"/>
          </w:tcPr>
          <w:p w:rsidR="00E42FC7" w:rsidRPr="00371F01" w:rsidRDefault="00E42FC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1) начало правления Бориса Годунова</w:t>
            </w:r>
          </w:p>
          <w:p w:rsidR="00E42FC7" w:rsidRPr="00371F01" w:rsidRDefault="00E42FC7" w:rsidP="00E42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42FC7" w:rsidRPr="00371F01" w:rsidRDefault="00E42FC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r w:rsidRPr="0037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восстание</w:t>
            </w:r>
            <w:proofErr w:type="spellEnd"/>
            <w:r w:rsidRPr="0037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Хлопко</w:t>
            </w:r>
            <w:proofErr w:type="spellEnd"/>
          </w:p>
        </w:tc>
      </w:tr>
      <w:tr w:rsidR="00E42FC7" w:rsidRPr="00371F01" w:rsidTr="00690F6C">
        <w:tc>
          <w:tcPr>
            <w:tcW w:w="4679" w:type="dxa"/>
          </w:tcPr>
          <w:p w:rsidR="00E42FC7" w:rsidRPr="00371F01" w:rsidRDefault="00902B44" w:rsidP="00E42FC7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   </w:t>
            </w:r>
            <w:r w:rsidR="00E42FC7" w:rsidRPr="00371F01">
              <w:rPr>
                <w:rFonts w:ascii="Times New Roman" w:hAnsi="Times New Roman" w:cs="Times New Roman"/>
                <w:sz w:val="24"/>
                <w:szCs w:val="24"/>
              </w:rPr>
              <w:t xml:space="preserve">2) избран первый патриарх Московский и Всея </w:t>
            </w:r>
            <w:proofErr w:type="spellStart"/>
            <w:r w:rsidR="002D1F40">
              <w:rPr>
                <w:rFonts w:ascii="Times New Roman" w:hAnsi="Times New Roman" w:cs="Times New Roman"/>
                <w:sz w:val="24"/>
                <w:szCs w:val="24"/>
              </w:rPr>
              <w:t>Всея</w:t>
            </w:r>
            <w:proofErr w:type="spellEnd"/>
            <w:r w:rsidR="002D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FC7" w:rsidRPr="00371F0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2D1F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501" w:type="dxa"/>
          </w:tcPr>
          <w:p w:rsidR="00E42FC7" w:rsidRPr="00371F01" w:rsidRDefault="00E42FC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 xml:space="preserve">5) гибель </w:t>
            </w:r>
            <w:r w:rsidR="00480877" w:rsidRPr="00371F01">
              <w:rPr>
                <w:rFonts w:ascii="Times New Roman" w:hAnsi="Times New Roman" w:cs="Times New Roman"/>
                <w:sz w:val="24"/>
                <w:szCs w:val="24"/>
              </w:rPr>
              <w:t>Лжедмитрий</w:t>
            </w: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E42FC7" w:rsidRPr="00371F01" w:rsidTr="00690F6C">
        <w:tc>
          <w:tcPr>
            <w:tcW w:w="4679" w:type="dxa"/>
          </w:tcPr>
          <w:p w:rsidR="00E42FC7" w:rsidRPr="00371F01" w:rsidRDefault="00E42FC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3) издан указ об урочных летах</w:t>
            </w:r>
          </w:p>
          <w:p w:rsidR="00E42FC7" w:rsidRPr="00371F01" w:rsidRDefault="00E42FC7" w:rsidP="00E42FC7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42FC7" w:rsidRPr="00371F01" w:rsidRDefault="00E42FC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6) начало правления В. Шуйского</w:t>
            </w:r>
          </w:p>
        </w:tc>
      </w:tr>
    </w:tbl>
    <w:p w:rsidR="00C61018" w:rsidRDefault="00C61018" w:rsidP="00690F6C">
      <w:pPr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E42FC7" w:rsidRPr="00371F01" w:rsidRDefault="00E42FC7" w:rsidP="00690F6C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371F01">
        <w:rPr>
          <w:rFonts w:ascii="Times New Roman" w:hAnsi="Times New Roman" w:cs="Times New Roman"/>
          <w:b/>
          <w:sz w:val="24"/>
          <w:szCs w:val="24"/>
        </w:rPr>
        <w:t>Задание №3</w:t>
      </w:r>
      <w:r w:rsidR="00480877" w:rsidRPr="00371F01">
        <w:rPr>
          <w:rFonts w:ascii="Times New Roman" w:hAnsi="Times New Roman" w:cs="Times New Roman"/>
          <w:b/>
          <w:sz w:val="24"/>
          <w:szCs w:val="24"/>
        </w:rPr>
        <w:t>.</w:t>
      </w:r>
      <w:r w:rsidR="00480877" w:rsidRPr="00371F01">
        <w:rPr>
          <w:rFonts w:ascii="Times New Roman" w:hAnsi="Times New Roman" w:cs="Times New Roman"/>
          <w:sz w:val="24"/>
          <w:szCs w:val="24"/>
        </w:rPr>
        <w:t xml:space="preserve"> </w:t>
      </w:r>
      <w:r w:rsidRPr="00371F01">
        <w:rPr>
          <w:rFonts w:ascii="Times New Roman" w:hAnsi="Times New Roman" w:cs="Times New Roman"/>
          <w:sz w:val="24"/>
          <w:szCs w:val="24"/>
        </w:rPr>
        <w:t>Приведите в соответствие данные 1-й и 2-й колонок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501"/>
      </w:tblGrid>
      <w:tr w:rsidR="00E42FC7" w:rsidRPr="00371F01" w:rsidTr="00690F6C">
        <w:tc>
          <w:tcPr>
            <w:tcW w:w="4679" w:type="dxa"/>
          </w:tcPr>
          <w:p w:rsidR="00E42FC7" w:rsidRPr="00371F01" w:rsidRDefault="00E42FC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80877" w:rsidRPr="00371F01">
              <w:rPr>
                <w:rFonts w:ascii="Times New Roman" w:hAnsi="Times New Roman" w:cs="Times New Roman"/>
                <w:sz w:val="24"/>
                <w:szCs w:val="24"/>
              </w:rPr>
              <w:t>Лжедмитрий</w:t>
            </w: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Б) Иов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 xml:space="preserve">В) Сигизмунд </w:t>
            </w:r>
            <w:r w:rsidRPr="0037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Г) Мария Нагая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Д) Ирина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Е) Фёдор Никитич Романов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Ж) Борис Годунов</w:t>
            </w:r>
          </w:p>
        </w:tc>
        <w:tc>
          <w:tcPr>
            <w:tcW w:w="4501" w:type="dxa"/>
          </w:tcPr>
          <w:p w:rsidR="00E42FC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1) патриарх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2) царь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3) король Польши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4) предводитель восстания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5) двоюродный брат царя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6) жена Ивана I</w:t>
            </w:r>
            <w:r w:rsidRPr="0037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7) сестра Бориса Годунова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01">
              <w:rPr>
                <w:rFonts w:ascii="Times New Roman" w:hAnsi="Times New Roman" w:cs="Times New Roman"/>
                <w:sz w:val="24"/>
                <w:szCs w:val="24"/>
              </w:rPr>
              <w:t>8) авантюрист</w:t>
            </w:r>
          </w:p>
          <w:p w:rsidR="00480877" w:rsidRPr="00371F01" w:rsidRDefault="00480877" w:rsidP="00E4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018" w:rsidRDefault="00C61018" w:rsidP="00E42FC7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42FC7" w:rsidRPr="00371F01" w:rsidRDefault="00480877" w:rsidP="00690F6C">
      <w:pPr>
        <w:ind w:left="-142"/>
        <w:rPr>
          <w:rFonts w:ascii="Times New Roman" w:hAnsi="Times New Roman" w:cs="Times New Roman"/>
          <w:sz w:val="24"/>
          <w:szCs w:val="24"/>
        </w:rPr>
      </w:pPr>
      <w:r w:rsidRPr="00371F01">
        <w:rPr>
          <w:rFonts w:ascii="Times New Roman" w:hAnsi="Times New Roman" w:cs="Times New Roman"/>
          <w:b/>
          <w:sz w:val="24"/>
          <w:szCs w:val="24"/>
        </w:rPr>
        <w:t>Задание №4.</w:t>
      </w:r>
      <w:r w:rsidRPr="00371F01">
        <w:rPr>
          <w:rFonts w:ascii="Times New Roman" w:hAnsi="Times New Roman" w:cs="Times New Roman"/>
          <w:sz w:val="24"/>
          <w:szCs w:val="24"/>
        </w:rPr>
        <w:t xml:space="preserve"> Кто лишний в ряду? Почему?</w:t>
      </w:r>
    </w:p>
    <w:p w:rsidR="00E419B8" w:rsidRDefault="00480877" w:rsidP="00690F6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71F01">
        <w:rPr>
          <w:rFonts w:ascii="Times New Roman" w:hAnsi="Times New Roman" w:cs="Times New Roman"/>
          <w:sz w:val="24"/>
          <w:szCs w:val="24"/>
        </w:rPr>
        <w:t xml:space="preserve">А) Болотников, царь Фёдор Иванович, </w:t>
      </w:r>
      <w:proofErr w:type="spellStart"/>
      <w:r w:rsidRPr="00371F01">
        <w:rPr>
          <w:rFonts w:ascii="Times New Roman" w:hAnsi="Times New Roman" w:cs="Times New Roman"/>
          <w:sz w:val="24"/>
          <w:szCs w:val="24"/>
        </w:rPr>
        <w:t>Хлопко</w:t>
      </w:r>
      <w:proofErr w:type="spellEnd"/>
      <w:r w:rsidRPr="00371F01">
        <w:rPr>
          <w:rFonts w:ascii="Times New Roman" w:hAnsi="Times New Roman" w:cs="Times New Roman"/>
          <w:sz w:val="24"/>
          <w:szCs w:val="24"/>
        </w:rPr>
        <w:t>;</w:t>
      </w:r>
      <w:r w:rsidR="00443328" w:rsidRPr="00371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877" w:rsidRPr="00371F01" w:rsidRDefault="00480877" w:rsidP="00690F6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71F01">
        <w:rPr>
          <w:rFonts w:ascii="Times New Roman" w:hAnsi="Times New Roman" w:cs="Times New Roman"/>
          <w:sz w:val="24"/>
          <w:szCs w:val="24"/>
        </w:rPr>
        <w:t>Б) Борис Годунов, Василий Шуйский, Юрий Мнишек.</w:t>
      </w:r>
    </w:p>
    <w:p w:rsidR="00C61018" w:rsidRDefault="00480877" w:rsidP="00690F6C">
      <w:pPr>
        <w:spacing w:before="100" w:beforeAutospacing="1"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4">
        <w:rPr>
          <w:rFonts w:ascii="Times New Roman" w:hAnsi="Times New Roman" w:cs="Times New Roman"/>
          <w:b/>
          <w:sz w:val="24"/>
          <w:szCs w:val="24"/>
        </w:rPr>
        <w:t>Задание №5.</w:t>
      </w:r>
      <w:r w:rsidRPr="007C6864">
        <w:rPr>
          <w:rFonts w:ascii="Times New Roman" w:hAnsi="Times New Roman" w:cs="Times New Roman"/>
          <w:sz w:val="24"/>
          <w:szCs w:val="24"/>
        </w:rPr>
        <w:t xml:space="preserve"> </w:t>
      </w:r>
      <w:r w:rsidR="007C6864" w:rsidRPr="007C68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причинам Смуты не относится:</w:t>
      </w:r>
    </w:p>
    <w:p w:rsidR="00C61018" w:rsidRDefault="00C61018" w:rsidP="00C61018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068"/>
      </w:tblGrid>
      <w:tr w:rsidR="007C6864" w:rsidTr="00690F6C">
        <w:tc>
          <w:tcPr>
            <w:tcW w:w="4679" w:type="dxa"/>
          </w:tcPr>
          <w:p w:rsidR="007C6864" w:rsidRDefault="006B4C11" w:rsidP="007C68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</w:t>
            </w:r>
            <w:r w:rsidR="007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оявление самозванца Лжедмитрия</w:t>
            </w:r>
            <w:r w:rsidR="007C6864" w:rsidRPr="007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864" w:rsidRPr="007C6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8" w:type="dxa"/>
          </w:tcPr>
          <w:p w:rsidR="007C6864" w:rsidRDefault="007C6864" w:rsidP="007C68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ухудшение положения крестьян, продолжение их закрепощения</w:t>
            </w:r>
          </w:p>
        </w:tc>
      </w:tr>
      <w:tr w:rsidR="007C6864" w:rsidTr="00690F6C">
        <w:tc>
          <w:tcPr>
            <w:tcW w:w="4679" w:type="dxa"/>
          </w:tcPr>
          <w:p w:rsidR="007C6864" w:rsidRDefault="007C6864" w:rsidP="007C68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падение авторитета власти</w:t>
            </w:r>
          </w:p>
        </w:tc>
        <w:tc>
          <w:tcPr>
            <w:tcW w:w="5068" w:type="dxa"/>
          </w:tcPr>
          <w:p w:rsidR="007C6864" w:rsidRDefault="007C6864" w:rsidP="007C68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6B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экономический кризис, неурожай, голод</w:t>
            </w:r>
          </w:p>
        </w:tc>
      </w:tr>
    </w:tbl>
    <w:p w:rsidR="00480877" w:rsidRDefault="00480877" w:rsidP="002A2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11" w:rsidRDefault="006B4C11" w:rsidP="00690F6C">
      <w:pPr>
        <w:spacing w:after="0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№6</w:t>
      </w:r>
    </w:p>
    <w:p w:rsidR="00377C3B" w:rsidRPr="00377C3B" w:rsidRDefault="00377C3B" w:rsidP="00690F6C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было Смутное время? Почему данный период истории получил такое название?</w:t>
      </w:r>
    </w:p>
    <w:p w:rsidR="00480877" w:rsidRDefault="00480877" w:rsidP="00690F6C">
      <w:pPr>
        <w:ind w:left="-567" w:firstLine="425"/>
      </w:pPr>
    </w:p>
    <w:p w:rsidR="00480877" w:rsidRPr="00480877" w:rsidRDefault="00480877" w:rsidP="00E42FC7">
      <w:pPr>
        <w:ind w:left="-567"/>
      </w:pPr>
    </w:p>
    <w:sectPr w:rsidR="00480877" w:rsidRPr="00480877" w:rsidSect="001C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2FC7"/>
    <w:rsid w:val="000465E5"/>
    <w:rsid w:val="000916CF"/>
    <w:rsid w:val="00141767"/>
    <w:rsid w:val="001C5E5B"/>
    <w:rsid w:val="002A249C"/>
    <w:rsid w:val="002D1F40"/>
    <w:rsid w:val="00371F01"/>
    <w:rsid w:val="00377C3B"/>
    <w:rsid w:val="00443328"/>
    <w:rsid w:val="00480877"/>
    <w:rsid w:val="005C6331"/>
    <w:rsid w:val="005C6E7C"/>
    <w:rsid w:val="00690F6C"/>
    <w:rsid w:val="006B4C11"/>
    <w:rsid w:val="007C6864"/>
    <w:rsid w:val="008170F7"/>
    <w:rsid w:val="00902B44"/>
    <w:rsid w:val="00936129"/>
    <w:rsid w:val="009B0D08"/>
    <w:rsid w:val="00AF7654"/>
    <w:rsid w:val="00C61018"/>
    <w:rsid w:val="00CB37F6"/>
    <w:rsid w:val="00E419B8"/>
    <w:rsid w:val="00E42FC7"/>
    <w:rsid w:val="00F06AFB"/>
    <w:rsid w:val="00F779F6"/>
    <w:rsid w:val="00F9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7C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C68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2011-09-14T17:06:00Z</dcterms:created>
  <dcterms:modified xsi:type="dcterms:W3CDTF">2015-04-06T01:01:00Z</dcterms:modified>
</cp:coreProperties>
</file>